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95" w:rsidRPr="00A0161B" w:rsidRDefault="004C2904" w:rsidP="004C2904">
      <w:pPr>
        <w:jc w:val="center"/>
        <w:rPr>
          <w:rFonts w:ascii="Arial Black" w:hAnsi="Arial Black" w:cs="Times New Roman"/>
          <w:sz w:val="32"/>
          <w:szCs w:val="32"/>
        </w:rPr>
      </w:pPr>
      <w:r w:rsidRPr="00A0161B">
        <w:rPr>
          <w:rFonts w:ascii="Arial Black" w:hAnsi="Arial Black" w:cs="Times New Roman"/>
          <w:sz w:val="32"/>
          <w:szCs w:val="32"/>
        </w:rPr>
        <w:t>Педагогический состав МБДОУ «ДС№400 г.</w:t>
      </w:r>
      <w:r w:rsidR="00A0161B">
        <w:rPr>
          <w:rFonts w:ascii="Arial Black" w:hAnsi="Arial Black" w:cs="Times New Roman"/>
          <w:sz w:val="32"/>
          <w:szCs w:val="32"/>
        </w:rPr>
        <w:t xml:space="preserve"> </w:t>
      </w:r>
      <w:r w:rsidRPr="00A0161B">
        <w:rPr>
          <w:rFonts w:ascii="Arial Black" w:hAnsi="Arial Black" w:cs="Times New Roman"/>
          <w:sz w:val="32"/>
          <w:szCs w:val="32"/>
        </w:rPr>
        <w:t>Челябинска»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1276"/>
        <w:gridCol w:w="850"/>
        <w:gridCol w:w="992"/>
        <w:gridCol w:w="1134"/>
        <w:gridCol w:w="4962"/>
        <w:gridCol w:w="3740"/>
      </w:tblGrid>
      <w:tr w:rsidR="00EF0E93" w:rsidRPr="001948BE" w:rsidTr="001948BE">
        <w:tc>
          <w:tcPr>
            <w:tcW w:w="675" w:type="dxa"/>
            <w:vAlign w:val="center"/>
          </w:tcPr>
          <w:p w:rsidR="00644433" w:rsidRPr="001948BE" w:rsidRDefault="0064443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948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8BE">
              <w:rPr>
                <w:rFonts w:ascii="Times New Roman" w:hAnsi="Times New Roman" w:cs="Times New Roman"/>
              </w:rPr>
              <w:t>/</w:t>
            </w:r>
            <w:proofErr w:type="spellStart"/>
            <w:r w:rsidRPr="001948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644433" w:rsidRPr="001948BE" w:rsidRDefault="0064443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44433" w:rsidRPr="001948BE" w:rsidRDefault="00644433" w:rsidP="0064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4433" w:rsidRPr="001948BE" w:rsidRDefault="00644433" w:rsidP="004C2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992" w:type="dxa"/>
            <w:vAlign w:val="center"/>
          </w:tcPr>
          <w:p w:rsidR="00644433" w:rsidRPr="001948BE" w:rsidRDefault="00644433" w:rsidP="004C2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8B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644433" w:rsidRPr="001948BE" w:rsidRDefault="00644433" w:rsidP="004C2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8B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44433" w:rsidRPr="001948BE" w:rsidRDefault="0064443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vAlign w:val="center"/>
          </w:tcPr>
          <w:p w:rsidR="00644433" w:rsidRPr="001948BE" w:rsidRDefault="0064443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Опыт работы</w:t>
            </w:r>
          </w:p>
        </w:tc>
      </w:tr>
      <w:tr w:rsidR="00EF0E93" w:rsidRPr="001948BE" w:rsidTr="001948BE">
        <w:tc>
          <w:tcPr>
            <w:tcW w:w="675" w:type="dxa"/>
          </w:tcPr>
          <w:p w:rsidR="00B4442A" w:rsidRPr="001948BE" w:rsidRDefault="00B4442A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4442A" w:rsidRPr="001948BE" w:rsidRDefault="00B4442A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Овдина Надежда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442A" w:rsidRPr="004E06B0" w:rsidRDefault="00B4442A" w:rsidP="001654C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06B0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442A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B4442A" w:rsidRPr="004E06B0" w:rsidRDefault="00B4442A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B4442A" w:rsidRPr="004E06B0" w:rsidRDefault="00B4442A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2008г.40</w:t>
            </w:r>
            <w:r w:rsidR="00DF33C0" w:rsidRPr="001948BE">
              <w:rPr>
                <w:rFonts w:ascii="Times New Roman" w:hAnsi="Times New Roman" w:cs="Times New Roman"/>
              </w:rPr>
              <w:t>ч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УМЦ</w:t>
            </w:r>
            <w:r w:rsidR="00DF33C0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>ООПС «Федерации профсоюзов Челябинской области»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«Проверка знаний  по охране труда по программе для руководителей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бюдж</w:t>
            </w:r>
            <w:proofErr w:type="spellEnd"/>
            <w:r w:rsidRPr="001948BE">
              <w:rPr>
                <w:rFonts w:ascii="Times New Roman" w:hAnsi="Times New Roman" w:cs="Times New Roman"/>
              </w:rPr>
              <w:t>. орг.»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546)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2009г.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УИНО</w:t>
            </w:r>
            <w:r w:rsidR="00DF33C0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>Общества «ЗНАНИЕ» РОССИИ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«Обеспечение пожарной безопасности. Пожарно-технический минимум»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(СЕРТИФИКАТ № 140)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2010г.</w:t>
            </w:r>
            <w:r w:rsidR="00DF33C0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>72</w:t>
            </w:r>
            <w:r w:rsidR="00DF33C0" w:rsidRPr="001948BE">
              <w:rPr>
                <w:rFonts w:ascii="Times New Roman" w:hAnsi="Times New Roman" w:cs="Times New Roman"/>
              </w:rPr>
              <w:t>ч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г. Челябинска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«Информационно</w:t>
            </w:r>
            <w:r w:rsidR="004E06B0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>-</w:t>
            </w:r>
            <w:r w:rsidR="004E06B0">
              <w:rPr>
                <w:rFonts w:ascii="Times New Roman" w:hAnsi="Times New Roman" w:cs="Times New Roman"/>
              </w:rPr>
              <w:t xml:space="preserve"> </w:t>
            </w:r>
            <w:r w:rsidR="004E06B0" w:rsidRPr="001948BE">
              <w:rPr>
                <w:rFonts w:ascii="Times New Roman" w:hAnsi="Times New Roman" w:cs="Times New Roman"/>
              </w:rPr>
              <w:t>коммуникационные</w:t>
            </w:r>
            <w:r w:rsidRPr="001948BE">
              <w:rPr>
                <w:rFonts w:ascii="Times New Roman" w:hAnsi="Times New Roman" w:cs="Times New Roman"/>
              </w:rPr>
              <w:t xml:space="preserve"> технологии»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10-502)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2011г.</w:t>
            </w:r>
            <w:r w:rsidR="00DF33C0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>36</w:t>
            </w:r>
            <w:r w:rsidR="00DF33C0" w:rsidRPr="001948BE">
              <w:rPr>
                <w:rFonts w:ascii="Times New Roman" w:hAnsi="Times New Roman" w:cs="Times New Roman"/>
              </w:rPr>
              <w:t>ч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МУ ЧГСС</w:t>
            </w:r>
            <w:r w:rsidR="00DF33C0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 xml:space="preserve">Курс ГО и защиты от ЧС. Руководитель организации 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141)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2012г.</w:t>
            </w:r>
            <w:r w:rsidR="00DF33C0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>40</w:t>
            </w:r>
            <w:r w:rsidR="00DF33C0" w:rsidRPr="001948BE">
              <w:rPr>
                <w:rFonts w:ascii="Times New Roman" w:hAnsi="Times New Roman" w:cs="Times New Roman"/>
              </w:rPr>
              <w:t>ч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НОУ УИНОО «Знание» России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Проверка знаний требований охраны труда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866)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</w:t>
            </w:r>
            <w:r w:rsidR="00DF33C0"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hAnsi="Times New Roman" w:cs="Times New Roman"/>
              </w:rPr>
              <w:t>72</w:t>
            </w:r>
            <w:r w:rsidR="00DF33C0" w:rsidRPr="001948BE">
              <w:rPr>
                <w:rFonts w:ascii="Times New Roman" w:hAnsi="Times New Roman" w:cs="Times New Roman"/>
              </w:rPr>
              <w:t>ч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Оренбургский государственный педагогический университет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«Модернизация муниципальных систем»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</w:t>
            </w:r>
            <w:r w:rsidR="00DF33C0"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hAnsi="Times New Roman" w:cs="Times New Roman"/>
              </w:rPr>
              <w:t>516</w:t>
            </w:r>
            <w:r w:rsidR="00DF33C0" w:rsidRPr="001948BE">
              <w:rPr>
                <w:rFonts w:ascii="Times New Roman" w:hAnsi="Times New Roman" w:cs="Times New Roman"/>
              </w:rPr>
              <w:t>ч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ГБОУ ДПО «</w:t>
            </w:r>
            <w:proofErr w:type="spellStart"/>
            <w:r w:rsidRPr="001948BE">
              <w:rPr>
                <w:rFonts w:ascii="Times New Roman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>»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«Управление профессиональными организациями»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2015</w:t>
            </w:r>
            <w:r w:rsidR="00DF33C0"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hAnsi="Times New Roman" w:cs="Times New Roman"/>
              </w:rPr>
              <w:t>72</w:t>
            </w:r>
            <w:r w:rsidR="00DF33C0" w:rsidRPr="001948BE">
              <w:rPr>
                <w:rFonts w:ascii="Times New Roman" w:hAnsi="Times New Roman" w:cs="Times New Roman"/>
              </w:rPr>
              <w:t>ч</w:t>
            </w:r>
          </w:p>
          <w:p w:rsidR="00B4442A" w:rsidRPr="001948BE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г. Челябинска</w:t>
            </w:r>
          </w:p>
          <w:p w:rsidR="00B4442A" w:rsidRDefault="00B4442A" w:rsidP="00B4442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Управление программой развития дошкольной образовательной организации в условиях </w:t>
            </w:r>
            <w:r w:rsidRPr="001948BE">
              <w:rPr>
                <w:rFonts w:ascii="Times New Roman" w:hAnsi="Times New Roman" w:cs="Times New Roman"/>
              </w:rPr>
              <w:lastRenderedPageBreak/>
              <w:t>введения ФГОС</w:t>
            </w:r>
          </w:p>
          <w:p w:rsidR="00A0161B" w:rsidRPr="001948BE" w:rsidRDefault="00A0161B" w:rsidP="00B444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B4442A" w:rsidRPr="00D43C98" w:rsidRDefault="00D43C98" w:rsidP="00D43C98">
            <w:pPr>
              <w:pStyle w:val="a4"/>
              <w:rPr>
                <w:rFonts w:ascii="Times New Roman" w:hAnsi="Times New Roman" w:cs="Times New Roman"/>
              </w:rPr>
            </w:pPr>
            <w:r w:rsidRPr="00D43C98">
              <w:rPr>
                <w:rFonts w:ascii="Times New Roman" w:hAnsi="Times New Roman" w:cs="Times New Roman"/>
              </w:rPr>
              <w:lastRenderedPageBreak/>
              <w:t>Программа развития МБДОУ</w:t>
            </w:r>
          </w:p>
        </w:tc>
      </w:tr>
      <w:tr w:rsidR="00EF0E93" w:rsidRPr="001948BE" w:rsidTr="001948BE">
        <w:tc>
          <w:tcPr>
            <w:tcW w:w="675" w:type="dxa"/>
          </w:tcPr>
          <w:p w:rsidR="00DF33C0" w:rsidRPr="001948BE" w:rsidRDefault="00DF33C0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DF33C0" w:rsidRPr="001948BE" w:rsidRDefault="00DF33C0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Макарова Елена Юрьевна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3C0" w:rsidRPr="004E06B0" w:rsidRDefault="00DF33C0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зам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ав. по ВМР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33C0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33C0" w:rsidRPr="004E06B0" w:rsidRDefault="00DF33C0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DF33C0" w:rsidRPr="004E06B0" w:rsidRDefault="00DF33C0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2008г. 40ч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УМЦ ООПС «Федерации профсоюзов Челябинской области»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«Уполномоченный по охране труда»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545)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2009г. 18ч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г. Челябинска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«Использование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блогов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в деятельности специалистов»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(СЕРТИФИКАТ Б № 40)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2010г 72ч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г. Челябинска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«»Информационн</w:t>
            </w:r>
            <w:proofErr w:type="gramStart"/>
            <w:r w:rsidRPr="001948BE">
              <w:rPr>
                <w:rFonts w:ascii="Times New Roman" w:hAnsi="Times New Roman" w:cs="Times New Roman"/>
              </w:rPr>
              <w:t>о-</w:t>
            </w:r>
            <w:proofErr w:type="gramEnd"/>
            <w:r w:rsidR="004E06B0">
              <w:rPr>
                <w:rFonts w:ascii="Times New Roman" w:hAnsi="Times New Roman" w:cs="Times New Roman"/>
              </w:rPr>
              <w:t xml:space="preserve"> </w:t>
            </w:r>
            <w:r w:rsidR="004E06B0" w:rsidRPr="001948BE">
              <w:rPr>
                <w:rFonts w:ascii="Times New Roman" w:hAnsi="Times New Roman" w:cs="Times New Roman"/>
              </w:rPr>
              <w:t>коммуникационные</w:t>
            </w:r>
            <w:r w:rsidRPr="001948BE">
              <w:rPr>
                <w:rFonts w:ascii="Times New Roman" w:hAnsi="Times New Roman" w:cs="Times New Roman"/>
              </w:rPr>
              <w:t xml:space="preserve"> технологии»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2010г. 72ч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 «Управление современным образовательным процессом дошкольного образовательного учреждения»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251)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2011-2012 гг.516ч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ЧИПиПКРО</w:t>
            </w:r>
            <w:proofErr w:type="spellEnd"/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«Технологии управления персоналом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2011г. 72ч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МУ ЧГСС Курс ГО и защиты от ЧС. Уполномоченный работник 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4/11)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2013г.2012г. 6ч. 6ч.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МОУ ДПО УМЦ «Сервис </w:t>
            </w:r>
            <w:proofErr w:type="spellStart"/>
            <w:r w:rsidRPr="001948BE">
              <w:rPr>
                <w:rFonts w:ascii="Times New Roman" w:hAnsi="Times New Roman" w:cs="Times New Roman"/>
                <w:lang w:val="en-US"/>
              </w:rPr>
              <w:t>Prezi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948BE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1948BE">
              <w:rPr>
                <w:rFonts w:ascii="Times New Roman" w:hAnsi="Times New Roman" w:cs="Times New Roman"/>
                <w:lang w:val="en-US"/>
              </w:rPr>
              <w:t>om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как эффективный ин</w:t>
            </w:r>
            <w:r w:rsidRPr="001948B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948BE">
              <w:rPr>
                <w:rFonts w:ascii="Times New Roman" w:hAnsi="Times New Roman" w:cs="Times New Roman"/>
              </w:rPr>
              <w:t>трумент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создания </w:t>
            </w:r>
            <w:proofErr w:type="spellStart"/>
            <w:r w:rsidRPr="001948BE">
              <w:rPr>
                <w:rFonts w:ascii="Times New Roman" w:hAnsi="Times New Roman" w:cs="Times New Roman"/>
                <w:lang w:val="en-US"/>
              </w:rPr>
              <w:t>onlaine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презентаций»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2013г. 20ч.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МБОУ ДПО УМЦ «Федеральные государственные образовательные стандарты дошкольного образования» (б/</w:t>
            </w:r>
            <w:proofErr w:type="spellStart"/>
            <w:r w:rsidRPr="001948BE">
              <w:rPr>
                <w:rFonts w:ascii="Times New Roman" w:hAnsi="Times New Roman" w:cs="Times New Roman"/>
              </w:rPr>
              <w:t>н</w:t>
            </w:r>
            <w:proofErr w:type="spellEnd"/>
            <w:r w:rsidRPr="001948BE">
              <w:rPr>
                <w:rFonts w:ascii="Times New Roman" w:hAnsi="Times New Roman" w:cs="Times New Roman"/>
              </w:rPr>
              <w:t>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2014г. 72ч.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ГБОУ ДПО «</w:t>
            </w:r>
            <w:proofErr w:type="spellStart"/>
            <w:r w:rsidRPr="001948BE">
              <w:rPr>
                <w:rFonts w:ascii="Times New Roman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>» «Управление современными образовательными учреждениями в условиях введения ФГОС дошкольного образования»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2014г. 24ч.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МБОУ ДПО УМЦ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«Проектирование основной образовательной программы ДОУ в условиях введения ФГОС </w:t>
            </w:r>
            <w:proofErr w:type="gramStart"/>
            <w:r w:rsidRPr="001948BE">
              <w:rPr>
                <w:rFonts w:ascii="Times New Roman" w:hAnsi="Times New Roman" w:cs="Times New Roman"/>
              </w:rPr>
              <w:t>ДО</w:t>
            </w:r>
            <w:proofErr w:type="gramEnd"/>
            <w:r w:rsidRPr="001948BE">
              <w:rPr>
                <w:rFonts w:ascii="Times New Roman" w:hAnsi="Times New Roman" w:cs="Times New Roman"/>
              </w:rPr>
              <w:t>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2014г. 24ч.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МБОУ ДПО УМЦ «Основы создания сайта на платформе </w:t>
            </w:r>
            <w:r w:rsidRPr="001948BE">
              <w:rPr>
                <w:rFonts w:ascii="Times New Roman" w:hAnsi="Times New Roman" w:cs="Times New Roman"/>
                <w:lang w:val="en-US"/>
              </w:rPr>
              <w:t>Google</w:t>
            </w:r>
            <w:r w:rsidRPr="001948BE">
              <w:rPr>
                <w:rFonts w:ascii="Times New Roman" w:hAnsi="Times New Roman" w:cs="Times New Roman"/>
              </w:rPr>
              <w:t>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2015г 72ч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г. Челябинска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Управление программой развития дошкольной образовательной организации в условиях введения ФГОС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15-185/1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 18ч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МБОУ ДПО УМЦ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«Внутренняя система оценки качества </w:t>
            </w:r>
            <w:proofErr w:type="gramStart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16-355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 24ч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МБОУ ДПО УМЦ 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развития ДОУ в рамках годового планирования деятельности руководителя»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16-168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DF33C0" w:rsidRPr="001948BE" w:rsidRDefault="005D42B9" w:rsidP="005D42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Методическое пособие «Играй и развивайся» интерактивная обучающая система (конспекты занятий)</w:t>
            </w:r>
          </w:p>
          <w:p w:rsidR="005D42B9" w:rsidRPr="001948BE" w:rsidRDefault="005D42B9" w:rsidP="005D42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Образовательная программа МБДОУ </w:t>
            </w:r>
          </w:p>
          <w:p w:rsidR="005D42B9" w:rsidRDefault="005D42B9" w:rsidP="005D42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Коррекционная программа МБДОУ</w:t>
            </w:r>
          </w:p>
          <w:p w:rsidR="00D43C98" w:rsidRPr="001948BE" w:rsidRDefault="00D43C98" w:rsidP="005D42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МБДОУ</w:t>
            </w:r>
          </w:p>
          <w:p w:rsidR="00F805E9" w:rsidRPr="001948BE" w:rsidRDefault="00F805E9" w:rsidP="005D42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Адаптация детей раннего возраста</w:t>
            </w:r>
          </w:p>
          <w:p w:rsidR="008952CF" w:rsidRPr="001948BE" w:rsidRDefault="008952CF" w:rsidP="008952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Формирование патриотических чувств  у детей старшего дошкольного возраста</w:t>
            </w:r>
          </w:p>
          <w:p w:rsidR="008952CF" w:rsidRPr="001948BE" w:rsidRDefault="008952CF" w:rsidP="005D42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руководство развитие речи детей дошкольного возраста</w:t>
            </w:r>
          </w:p>
          <w:p w:rsidR="008952CF" w:rsidRPr="001948BE" w:rsidRDefault="008952CF" w:rsidP="005D42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Адаптация здоровьесберегающей среды В.Ф. Базарного в условиях детского сада для детей с нарушением зрения</w:t>
            </w:r>
          </w:p>
          <w:p w:rsidR="008952CF" w:rsidRPr="001948BE" w:rsidRDefault="008952CF" w:rsidP="008952C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8952CF" w:rsidRPr="001948BE" w:rsidRDefault="008952CF" w:rsidP="008952C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F805E9" w:rsidRPr="001948BE" w:rsidRDefault="00F805E9" w:rsidP="00F805E9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</w:tc>
      </w:tr>
      <w:tr w:rsidR="00EF0E93" w:rsidRPr="001948BE" w:rsidTr="001948BE">
        <w:tc>
          <w:tcPr>
            <w:tcW w:w="675" w:type="dxa"/>
          </w:tcPr>
          <w:p w:rsidR="00DF33C0" w:rsidRPr="001948BE" w:rsidRDefault="00DF33C0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DF33C0" w:rsidRPr="001948BE" w:rsidRDefault="00DF33C0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Портнягина Мария Юрьевна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3C0" w:rsidRPr="004E06B0" w:rsidRDefault="00DF33C0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F33C0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DF33C0" w:rsidRPr="004E06B0" w:rsidRDefault="00DF33C0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DF33C0" w:rsidRPr="004E06B0" w:rsidRDefault="00DF33C0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2007г ЧГПУ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«Дифференцированный подход в обучении детей с нарушениями зрения»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2009г.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ЦИТ</w:t>
            </w:r>
            <w:proofErr w:type="gramStart"/>
            <w:r w:rsidRPr="001948BE">
              <w:rPr>
                <w:rFonts w:ascii="Times New Roman" w:hAnsi="Times New Roman" w:cs="Times New Roman"/>
              </w:rPr>
              <w:t>«Л</w:t>
            </w:r>
            <w:proofErr w:type="gramEnd"/>
            <w:r w:rsidRPr="001948BE">
              <w:rPr>
                <w:rFonts w:ascii="Times New Roman" w:hAnsi="Times New Roman" w:cs="Times New Roman"/>
              </w:rPr>
              <w:t>андшафтный дизайн территории детского сада»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(СЕРТИФИКАТ)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2010г. 72ч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«Информационно-коммуникационные технологии в деятельности педагога ДОУ»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32131)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2011г. 72ч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«Управление современным образовательным процессом дошкольного образовательного учреждения»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1414)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2011-2012гг. 516ч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«Технологии управления </w:t>
            </w:r>
            <w:r w:rsidRPr="001948BE">
              <w:rPr>
                <w:rFonts w:ascii="Times New Roman" w:hAnsi="Times New Roman" w:cs="Times New Roman"/>
              </w:rPr>
              <w:lastRenderedPageBreak/>
              <w:t>персоналом»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2013г. 18ч.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«З-</w:t>
            </w:r>
            <w:proofErr w:type="gramStart"/>
            <w:r w:rsidRPr="001948BE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1948BE">
              <w:rPr>
                <w:rFonts w:ascii="Times New Roman" w:hAnsi="Times New Roman" w:cs="Times New Roman"/>
              </w:rPr>
              <w:t xml:space="preserve">  моделирование»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2013г. 72ч.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ЧГПУ «Содержание и технологии введения Федерального государственного образовательного стандарта дошкольного образования»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2014г. 24ч.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МБОУ ДПО УМЦ «Основы создания сайта на платформе </w:t>
            </w:r>
            <w:r w:rsidRPr="001948BE">
              <w:rPr>
                <w:rFonts w:ascii="Times New Roman" w:hAnsi="Times New Roman" w:cs="Times New Roman"/>
                <w:lang w:val="en-US"/>
              </w:rPr>
              <w:t>Google</w:t>
            </w:r>
            <w:r w:rsidRPr="001948BE">
              <w:rPr>
                <w:rFonts w:ascii="Times New Roman" w:hAnsi="Times New Roman" w:cs="Times New Roman"/>
              </w:rPr>
              <w:t>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2016г. 18ч.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МБОУ ДПО УМЦ «Внутренняя система оценки качества </w:t>
            </w:r>
            <w:proofErr w:type="gramStart"/>
            <w:r w:rsidRPr="001948BE">
              <w:rPr>
                <w:rFonts w:ascii="Times New Roman" w:hAnsi="Times New Roman" w:cs="Times New Roman"/>
              </w:rPr>
              <w:t>ДО</w:t>
            </w:r>
            <w:proofErr w:type="gramEnd"/>
            <w:r w:rsidRPr="001948BE">
              <w:rPr>
                <w:rFonts w:ascii="Times New Roman" w:hAnsi="Times New Roman" w:cs="Times New Roman"/>
              </w:rPr>
              <w:t>»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 2016г. 18ч</w:t>
            </w:r>
          </w:p>
          <w:p w:rsidR="00DF33C0" w:rsidRPr="001948BE" w:rsidRDefault="00DF33C0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МБОУ ДПО УМЦ «Организация и осуществление экспертной деятельности по аттестации педагогических работников в условиях ФГОС»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DF33C0" w:rsidRPr="001948BE" w:rsidRDefault="003C6A79" w:rsidP="003C6A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Создание предметно – развивающей среды  по сенсорному развитию детей младшего и среднего дошкольного возраста с нарушением зрения</w:t>
            </w:r>
          </w:p>
          <w:p w:rsidR="003C6A79" w:rsidRPr="001948BE" w:rsidRDefault="003C6A79" w:rsidP="003C6A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зрительно – моторной координации у детей старшего дошкольного возраста с нарушением зрения</w:t>
            </w:r>
          </w:p>
          <w:p w:rsidR="003C6A79" w:rsidRPr="001948BE" w:rsidRDefault="003C6A79" w:rsidP="003C6A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Патриотическое воспитание детей дошкольного возраста средствами музейной педагогики</w:t>
            </w:r>
          </w:p>
          <w:p w:rsidR="00627F6A" w:rsidRPr="001948BE" w:rsidRDefault="00627F6A" w:rsidP="00627F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«Использование проблемных ситуаций в НОД в детском саду»</w:t>
            </w:r>
          </w:p>
          <w:p w:rsidR="00F805E9" w:rsidRPr="001948BE" w:rsidRDefault="00F805E9" w:rsidP="00627F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«Мозаики в развитии детей дошкольного возраста»</w:t>
            </w:r>
          </w:p>
          <w:p w:rsidR="00F805E9" w:rsidRPr="001948BE" w:rsidRDefault="00F805E9" w:rsidP="00627F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Развитие тактильной памяти у детей дошкольного возраста с нарушением зрения</w:t>
            </w:r>
          </w:p>
          <w:p w:rsidR="0089272E" w:rsidRPr="001948BE" w:rsidRDefault="0089272E" w:rsidP="00627F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Разработка картотеки дидактических игр с коррекционным содержанием</w:t>
            </w:r>
          </w:p>
          <w:p w:rsidR="00141473" w:rsidRPr="001948BE" w:rsidRDefault="00141473" w:rsidP="00627F6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Формирование патриотических чувств  у детей старшего дошкольного возраста</w:t>
            </w:r>
          </w:p>
          <w:p w:rsidR="00F805E9" w:rsidRPr="001948BE" w:rsidRDefault="00F805E9" w:rsidP="00F805E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627F6A" w:rsidRPr="001948BE" w:rsidRDefault="00627F6A" w:rsidP="00627F6A">
            <w:pPr>
              <w:rPr>
                <w:rFonts w:ascii="Times New Roman" w:hAnsi="Times New Roman" w:cs="Times New Roman"/>
              </w:rPr>
            </w:pP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Захарова Татьяна Борисовна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2012г.72ч</w:t>
            </w:r>
          </w:p>
          <w:p w:rsidR="00F27298" w:rsidRPr="001948BE" w:rsidRDefault="00F27298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ГБОУ ДПО «ЧИПИПКРО»  «Теория и методика музыкального воспитания в ДОУ» </w:t>
            </w:r>
          </w:p>
          <w:p w:rsidR="00F27298" w:rsidRPr="001948BE" w:rsidRDefault="00F27298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2015г 72ч</w:t>
            </w:r>
          </w:p>
          <w:p w:rsidR="00F27298" w:rsidRPr="001948BE" w:rsidRDefault="00F27298" w:rsidP="00DF33C0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ЧИРПО Современные педагогические технологии развития детей в условиях введения ФГОС </w:t>
            </w:r>
            <w:proofErr w:type="gramStart"/>
            <w:r w:rsidRPr="001948B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творческих способностей детей дошкольного возраста и эмоционально-познавательной сферы через различные виды музыкальной деятельности</w:t>
            </w:r>
          </w:p>
          <w:p w:rsidR="00141473" w:rsidRPr="001948BE" w:rsidRDefault="00141473" w:rsidP="001414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Формирование патриотических чувств  у детей старшего дошкольного возраста</w:t>
            </w:r>
          </w:p>
          <w:p w:rsidR="00141473" w:rsidRPr="001948BE" w:rsidRDefault="00141473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Сборник «Сценарии утренников в детском саду»</w:t>
            </w: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Легаева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2012г.18ч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«Основы работы с интернет</w:t>
            </w:r>
            <w:r w:rsidR="004E06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8BE">
              <w:rPr>
                <w:rFonts w:ascii="Times New Roman" w:hAnsi="Times New Roman" w:cs="Times New Roman"/>
              </w:rPr>
              <w:t>-р</w:t>
            </w:r>
            <w:proofErr w:type="gramEnd"/>
            <w:r w:rsidRPr="001948BE">
              <w:rPr>
                <w:rFonts w:ascii="Times New Roman" w:hAnsi="Times New Roman" w:cs="Times New Roman"/>
              </w:rPr>
              <w:t>есурсами»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2012г. 72ч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ГБОУ ДПО «ЧИПИПКРО»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«Педагогические технологии в работе с детьми дошкольного возраста. ФГТ к структуре основной общеобразовательной программы дошкольного образования и условиями ее реализации»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2015г. 36ч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МБОУ ДПО УМЦ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Блог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, как эффективный </w:t>
            </w:r>
            <w:r w:rsidRPr="001948BE">
              <w:rPr>
                <w:rFonts w:ascii="Times New Roman" w:hAnsi="Times New Roman" w:cs="Times New Roman"/>
              </w:rPr>
              <w:lastRenderedPageBreak/>
              <w:t xml:space="preserve">инструмент создания электронного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специалиста 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Сюжетно-игровой танец – как средство развития творческих способностей у детей дошкольного возраста»</w:t>
            </w:r>
          </w:p>
          <w:p w:rsidR="00110867" w:rsidRPr="001948BE" w:rsidRDefault="00110867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«Гражданское воспитание детей дошкольного возраста средствами народного танца»</w:t>
            </w:r>
          </w:p>
          <w:p w:rsidR="00110867" w:rsidRPr="001948BE" w:rsidRDefault="00110867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«Нравственное воспитание дошкольников с нарушением зрения средствами сюжетного </w:t>
            </w:r>
            <w:r w:rsidRPr="001948BE">
              <w:rPr>
                <w:rFonts w:ascii="Times New Roman" w:hAnsi="Times New Roman" w:cs="Times New Roman"/>
              </w:rPr>
              <w:lastRenderedPageBreak/>
              <w:t>танца»</w:t>
            </w:r>
          </w:p>
          <w:p w:rsidR="00110867" w:rsidRPr="001948BE" w:rsidRDefault="00110867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Разработка коллекции костюмов для танцев </w:t>
            </w:r>
          </w:p>
          <w:p w:rsidR="00323458" w:rsidRPr="001948BE" w:rsidRDefault="00323458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Сборник «Танцевальный каскад» танцы для детей дошкольного возраста.</w:t>
            </w:r>
          </w:p>
          <w:p w:rsidR="007D42DB" w:rsidRPr="001948BE" w:rsidRDefault="007D42DB" w:rsidP="009E2B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«Преподавание ритмики для детей с нарушением зрения»</w:t>
            </w: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Дронова Олеся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6B0">
              <w:rPr>
                <w:rFonts w:ascii="Times New Roman" w:hAnsi="Times New Roman" w:cs="Times New Roman"/>
                <w:sz w:val="18"/>
                <w:szCs w:val="18"/>
              </w:rPr>
              <w:t>ср. специальное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2014г.72ч.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ГБОУ ДПО «ЧИПИПКРО» «Педагогическая деятельность в условиях введения ФГОС ДО» (10351)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2016г.36ч.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МБОУ ДПО УМЦ г</w:t>
            </w:r>
            <w:proofErr w:type="gramStart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елябинска</w:t>
            </w:r>
            <w:r w:rsidRPr="001948B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48BE">
              <w:rPr>
                <w:rFonts w:ascii="Times New Roman" w:hAnsi="Times New Roman" w:cs="Times New Roman"/>
              </w:rPr>
              <w:t>Блог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как эффективный инструмент создания электронного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специалиста»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5D42B9" w:rsidP="005D42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Желнина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06B0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инструктор по физкультуре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2011г.72ч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ГОУ ДПО «ЧИПИПКРО» «Физическая культура личности и укрепление здоровья обучающихся и воспитанников»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2014г.72ч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ГОУ ДПО «ЧИПИПКРО» «Современные образовательные технологии. Инновационные подходы к организации </w:t>
            </w:r>
            <w:proofErr w:type="spellStart"/>
            <w:r w:rsidRPr="001948BE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деятельности общеобразовательных организаций дополнительного образования» (5111)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2014г.72ч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ГОУ ДПО «ЧИПИПКРО» «Физическая культура и укрепление здоровья обучающихся и воспитанников» (5507)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2015г. 36ч.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МБОУ ДПО УМЦ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Блог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, как эффективный инструмент создания электронного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специалиста 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2016г.18ч.</w:t>
            </w:r>
          </w:p>
          <w:p w:rsidR="00F27298" w:rsidRPr="001948BE" w:rsidRDefault="00F27298" w:rsidP="00EF0E93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МБОУ ДПО УМЦ «Организация и осуществление экспертной деятельности по аттестации педагогических работников в условиях ФГОС»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9E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Детский фитнес, как средство развития здорового ребенка</w:t>
            </w:r>
          </w:p>
          <w:p w:rsidR="009E2BCF" w:rsidRPr="001948BE" w:rsidRDefault="009E2BCF" w:rsidP="009E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«Организация и проведение подвижных игр для детей с нарушением зрения»</w:t>
            </w:r>
          </w:p>
          <w:p w:rsidR="009E2BCF" w:rsidRPr="001948BE" w:rsidRDefault="009E2BCF" w:rsidP="009E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Разработка авторских  спортивных праздников </w:t>
            </w:r>
          </w:p>
          <w:p w:rsidR="009E2BCF" w:rsidRPr="001948BE" w:rsidRDefault="009E2BCF" w:rsidP="009E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«Методика и организация физкультурных </w:t>
            </w:r>
            <w:proofErr w:type="gramStart"/>
            <w:r w:rsidRPr="001948BE">
              <w:rPr>
                <w:rFonts w:ascii="Times New Roman" w:hAnsi="Times New Roman" w:cs="Times New Roman"/>
              </w:rPr>
              <w:t>занятий</w:t>
            </w:r>
            <w:proofErr w:type="gramEnd"/>
            <w:r w:rsidRPr="001948BE">
              <w:rPr>
                <w:rFonts w:ascii="Times New Roman" w:hAnsi="Times New Roman" w:cs="Times New Roman"/>
              </w:rPr>
              <w:t xml:space="preserve"> а воздухе для детей с нарушением зрения»</w:t>
            </w:r>
          </w:p>
          <w:p w:rsidR="005D42B9" w:rsidRPr="001948BE" w:rsidRDefault="005D42B9" w:rsidP="009E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D3285A" w:rsidRPr="001948BE" w:rsidRDefault="00D3285A" w:rsidP="009E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Организация и методика проведения подвижных игр для детей с нарушением зрения</w:t>
            </w:r>
          </w:p>
          <w:p w:rsidR="008952CF" w:rsidRPr="001948BE" w:rsidRDefault="008952CF" w:rsidP="008952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Формирование патриотических чувств  у детей старшего дошкольного возраста</w:t>
            </w:r>
          </w:p>
          <w:p w:rsidR="008952CF" w:rsidRPr="001948BE" w:rsidRDefault="008952CF" w:rsidP="008952C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Петренко Ольга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–л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огопед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2006г.24ч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Кафедра педагогических технологий Ульяновского социально-педагогического колледжа № 1 на базе 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МДОУ № 453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«Развитие познавательных интересов детей дошкольного возраста средствами ОТСМ-ТРИЗ-ТРВ</w:t>
            </w:r>
            <w:proofErr w:type="gramStart"/>
            <w:r w:rsidRPr="001948BE">
              <w:rPr>
                <w:rFonts w:ascii="Times New Roman" w:hAnsi="Times New Roman" w:cs="Times New Roman"/>
              </w:rPr>
              <w:t>»(</w:t>
            </w:r>
            <w:proofErr w:type="gramEnd"/>
            <w:r w:rsidRPr="001948BE">
              <w:rPr>
                <w:rFonts w:ascii="Times New Roman" w:hAnsi="Times New Roman" w:cs="Times New Roman"/>
              </w:rPr>
              <w:t>СВИДЕТЕЛЬСТВО № 16)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2007г. 84ч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АПК и </w:t>
            </w:r>
            <w:proofErr w:type="gramStart"/>
            <w:r w:rsidRPr="001948BE">
              <w:rPr>
                <w:rFonts w:ascii="Times New Roman" w:hAnsi="Times New Roman" w:cs="Times New Roman"/>
              </w:rPr>
              <w:t>ПРО</w:t>
            </w:r>
            <w:proofErr w:type="gramEnd"/>
            <w:r w:rsidRPr="001948BE">
              <w:rPr>
                <w:rFonts w:ascii="Times New Roman" w:hAnsi="Times New Roman" w:cs="Times New Roman"/>
              </w:rPr>
              <w:t xml:space="preserve"> Коррекционно-педагогическая работа в образовательном учреждении </w:t>
            </w:r>
            <w:r w:rsidRPr="001948BE">
              <w:rPr>
                <w:rFonts w:ascii="Times New Roman" w:hAnsi="Times New Roman" w:cs="Times New Roman"/>
                <w:lang w:val="en-US"/>
              </w:rPr>
              <w:t>III</w:t>
            </w:r>
            <w:r w:rsidRPr="001948BE">
              <w:rPr>
                <w:rFonts w:ascii="Times New Roman" w:hAnsi="Times New Roman" w:cs="Times New Roman"/>
              </w:rPr>
              <w:t>-</w:t>
            </w:r>
            <w:r w:rsidRPr="001948BE">
              <w:rPr>
                <w:rFonts w:ascii="Times New Roman" w:hAnsi="Times New Roman" w:cs="Times New Roman"/>
                <w:lang w:val="en-US"/>
              </w:rPr>
              <w:t>IV</w:t>
            </w:r>
            <w:r w:rsidRPr="001948BE">
              <w:rPr>
                <w:rFonts w:ascii="Times New Roman" w:hAnsi="Times New Roman" w:cs="Times New Roman"/>
              </w:rPr>
              <w:t xml:space="preserve"> видов»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(УДОСТОВЕРЕНИЕ)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2009г.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ЦИТ «Ландшафтный дизайн территории детского сада</w:t>
            </w:r>
            <w:proofErr w:type="gramStart"/>
            <w:r w:rsidRPr="001948BE">
              <w:rPr>
                <w:rFonts w:ascii="Times New Roman" w:hAnsi="Times New Roman" w:cs="Times New Roman"/>
              </w:rPr>
              <w:t>»(</w:t>
            </w:r>
            <w:proofErr w:type="gramEnd"/>
            <w:r w:rsidRPr="001948BE">
              <w:rPr>
                <w:rFonts w:ascii="Times New Roman" w:hAnsi="Times New Roman" w:cs="Times New Roman"/>
              </w:rPr>
              <w:t>СЕРТИФИКАТ)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2011г. 72ч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«Коррекционное воспитание и обучение, принципы коррекционной работы с детьми, имеющими нарушения речи, в ДОУ»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(УДОСТОВЕРЕНИЕ №  2536)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2011г. 72ч.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«Информационно-коммуникационные технологии в деятельности педагога ДОУ»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2013г. 18ч.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МОУ ДПО УМЦ «З-</w:t>
            </w:r>
            <w:proofErr w:type="gramStart"/>
            <w:r w:rsidRPr="001948BE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1948BE">
              <w:rPr>
                <w:rFonts w:ascii="Times New Roman" w:hAnsi="Times New Roman" w:cs="Times New Roman"/>
              </w:rPr>
              <w:t xml:space="preserve">  моделирование»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2013г. 36ч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МБОУ ДПО УМЦ «</w:t>
            </w:r>
            <w:proofErr w:type="spellStart"/>
            <w:r w:rsidRPr="001948BE">
              <w:rPr>
                <w:rFonts w:ascii="Times New Roman" w:hAnsi="Times New Roman" w:cs="Times New Roman"/>
              </w:rPr>
              <w:t>Блог</w:t>
            </w:r>
            <w:proofErr w:type="spellEnd"/>
            <w:r w:rsidRPr="001948BE">
              <w:rPr>
                <w:rFonts w:ascii="Times New Roman" w:hAnsi="Times New Roman" w:cs="Times New Roman"/>
              </w:rPr>
              <w:t>, как форма личного и корпоративного интернет</w:t>
            </w:r>
            <w:r w:rsidR="004E06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48BE">
              <w:rPr>
                <w:rFonts w:ascii="Times New Roman" w:hAnsi="Times New Roman" w:cs="Times New Roman"/>
              </w:rPr>
              <w:t>-п</w:t>
            </w:r>
            <w:proofErr w:type="gramEnd"/>
            <w:r w:rsidRPr="001948BE">
              <w:rPr>
                <w:rFonts w:ascii="Times New Roman" w:hAnsi="Times New Roman" w:cs="Times New Roman"/>
              </w:rPr>
              <w:t>редставительства» (13-397)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6ч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МОУ ДПО УМЦ «Сервис </w:t>
            </w:r>
            <w:proofErr w:type="spellStart"/>
            <w:r w:rsidRPr="001948BE">
              <w:rPr>
                <w:rFonts w:ascii="Times New Roman" w:hAnsi="Times New Roman" w:cs="Times New Roman"/>
                <w:lang w:val="en-US"/>
              </w:rPr>
              <w:t>Prezi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948BE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1948BE">
              <w:rPr>
                <w:rFonts w:ascii="Times New Roman" w:hAnsi="Times New Roman" w:cs="Times New Roman"/>
                <w:lang w:val="en-US"/>
              </w:rPr>
              <w:t>om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как эффективный ин</w:t>
            </w:r>
            <w:r w:rsidRPr="001948B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948BE">
              <w:rPr>
                <w:rFonts w:ascii="Times New Roman" w:hAnsi="Times New Roman" w:cs="Times New Roman"/>
              </w:rPr>
              <w:t>трумент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создания </w:t>
            </w:r>
            <w:proofErr w:type="spellStart"/>
            <w:r w:rsidRPr="001948BE">
              <w:rPr>
                <w:rFonts w:ascii="Times New Roman" w:hAnsi="Times New Roman" w:cs="Times New Roman"/>
                <w:lang w:val="en-US"/>
              </w:rPr>
              <w:t>onlaine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презентаций» 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2014г.8ч.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МБОУ ДПО УМЦ «Основные результаты экспериментального перехода на ФГОС детей с ОВЗ»  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2015г. 72ч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 xml:space="preserve">ЧИРПО Современные педагогические технологии развития детей в условиях введения ФГОС </w:t>
            </w:r>
            <w:proofErr w:type="gramStart"/>
            <w:r w:rsidRPr="001948BE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2016г. 72ч.</w:t>
            </w:r>
          </w:p>
          <w:p w:rsidR="00F27298" w:rsidRPr="001948BE" w:rsidRDefault="00F27298" w:rsidP="00165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МБОУ ДПО УМЦ «Теория и методика обучения и воспитания детей с ОВЗ (в условиях реализации ФГОС)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B93D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Игровые методы автоматизации звуков</w:t>
            </w:r>
          </w:p>
          <w:p w:rsidR="00B93D44" w:rsidRPr="001948BE" w:rsidRDefault="00B93D44" w:rsidP="00B93D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по теме «Развитие артикуляционной  и пальчиковой моторики у детей с нарушением зрения</w:t>
            </w:r>
          </w:p>
          <w:p w:rsidR="00B93D44" w:rsidRPr="001948BE" w:rsidRDefault="00515719" w:rsidP="00B93D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Разработка конспектов занятий по коррекционному курсу «Логопедическая работа в коррекционном детском саду </w:t>
            </w:r>
            <w:r w:rsidRPr="001948BE">
              <w:rPr>
                <w:rFonts w:ascii="Times New Roman" w:hAnsi="Times New Roman" w:cs="Times New Roman"/>
                <w:lang w:val="en-US"/>
              </w:rPr>
              <w:t>IV</w:t>
            </w:r>
            <w:r w:rsidRPr="001948BE">
              <w:rPr>
                <w:rFonts w:ascii="Times New Roman" w:hAnsi="Times New Roman" w:cs="Times New Roman"/>
              </w:rPr>
              <w:t xml:space="preserve"> вида»</w:t>
            </w:r>
          </w:p>
          <w:p w:rsidR="00515719" w:rsidRPr="001948BE" w:rsidRDefault="00515719" w:rsidP="00B93D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фонематического восприятия</w:t>
            </w:r>
            <w:r w:rsidR="003C6A79" w:rsidRPr="001948BE">
              <w:rPr>
                <w:rFonts w:ascii="Times New Roman" w:hAnsi="Times New Roman" w:cs="Times New Roman"/>
              </w:rPr>
              <w:t xml:space="preserve"> и навыков звукового анализа  у детей дошкольного возраста</w:t>
            </w:r>
          </w:p>
          <w:p w:rsidR="005D42B9" w:rsidRPr="001948BE" w:rsidRDefault="005D42B9" w:rsidP="00B93D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D3285A" w:rsidRPr="001948BE" w:rsidRDefault="00D3285A" w:rsidP="00B93D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Особенности формирования речи у детей с нарушением зрения и специфика коррекционной работы логопеда</w:t>
            </w:r>
          </w:p>
          <w:p w:rsidR="00D3285A" w:rsidRPr="001948BE" w:rsidRDefault="00D3285A" w:rsidP="00D3285A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Синицина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ь-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логопед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2010г.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DF20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«Коррекционное воспитание и обучение, принципы коррекционной работы с детьми, имеющими нарушения речи, в ДОУ»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(УДОСТОВЕРЕНИЕ №  6711)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8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DF20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«Основные результаты экспериментального перехода на ФГОС детей с ОВЗ» (14-025)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2015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DF20E5">
            <w:pPr>
              <w:pStyle w:val="a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8BE">
              <w:rPr>
                <w:rFonts w:ascii="Times New Roman" w:eastAsia="Calibri" w:hAnsi="Times New Roman" w:cs="Times New Roman"/>
                <w:sz w:val="16"/>
                <w:szCs w:val="16"/>
              </w:rPr>
              <w:t>ГБОУ ДПО «ЧИПИПКРО»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Рег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>. № 9392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«Теория и методика обучения и воспитания детей с ограниченными возможностями здоровья»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2015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948BE">
              <w:rPr>
                <w:rFonts w:ascii="Times New Roman" w:eastAsia="Calibri" w:hAnsi="Times New Roman" w:cs="Times New Roman"/>
                <w:sz w:val="16"/>
                <w:szCs w:val="16"/>
              </w:rPr>
              <w:t>МБОУ ДПО УМЦ г</w:t>
            </w:r>
            <w:proofErr w:type="gramStart"/>
            <w:r w:rsidRPr="001948B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1948BE">
              <w:rPr>
                <w:rFonts w:ascii="Times New Roman" w:eastAsia="Calibri" w:hAnsi="Times New Roman" w:cs="Times New Roman"/>
                <w:sz w:val="16"/>
                <w:szCs w:val="16"/>
              </w:rPr>
              <w:t>елябинска</w:t>
            </w:r>
          </w:p>
          <w:p w:rsidR="00F27298" w:rsidRPr="001948BE" w:rsidRDefault="00F27298" w:rsidP="00DF20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«Информационно-коммуникационные технологии»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18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DF20E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948BE">
              <w:rPr>
                <w:rFonts w:ascii="Times New Roman" w:eastAsia="Calibri" w:hAnsi="Times New Roman" w:cs="Times New Roman"/>
                <w:sz w:val="16"/>
                <w:szCs w:val="16"/>
              </w:rPr>
              <w:t>МБОУ ДПО УМЦ г</w:t>
            </w:r>
            <w:proofErr w:type="gramStart"/>
            <w:r w:rsidRPr="001948BE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1948BE">
              <w:rPr>
                <w:rFonts w:ascii="Times New Roman" w:eastAsia="Calibri" w:hAnsi="Times New Roman" w:cs="Times New Roman"/>
                <w:sz w:val="16"/>
                <w:szCs w:val="16"/>
              </w:rPr>
              <w:t>елябинска</w:t>
            </w:r>
          </w:p>
          <w:p w:rsidR="00F27298" w:rsidRPr="001948BE" w:rsidRDefault="00F27298" w:rsidP="00DF20E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«Подготовка материала к печати и презентации: формирование, верстка, корректура»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5D42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Профилактика </w:t>
            </w:r>
            <w:proofErr w:type="gramStart"/>
            <w:r w:rsidRPr="001948BE">
              <w:rPr>
                <w:rFonts w:ascii="Times New Roman" w:hAnsi="Times New Roman" w:cs="Times New Roman"/>
              </w:rPr>
              <w:t>оптико-пространственной</w:t>
            </w:r>
            <w:proofErr w:type="gramEnd"/>
            <w:r w:rsidRPr="00194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дисграфии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у дошкольников</w:t>
            </w:r>
          </w:p>
          <w:p w:rsidR="005D42B9" w:rsidRPr="001948BE" w:rsidRDefault="005D42B9" w:rsidP="005D42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– дефектолог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«Информационно-коммуникационные технологии в деятельности педагога ДОУ»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«Эффективное использование технологических приемов визуализации информации 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12ч.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948BE">
              <w:rPr>
                <w:rFonts w:ascii="Times New Roman" w:eastAsia="Calibri" w:hAnsi="Times New Roman" w:cs="Times New Roman"/>
              </w:rPr>
              <w:t>ИДОиПО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ФГБОУ ВПО «ЧГПУ»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«Содержание и технологии введения Федерального государственного образовательного стандарта дошкольного образования» № 6861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18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lastRenderedPageBreak/>
              <w:t>МБОУ ДПО УМЦ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«Организация и осуществление экспертной деятельности по аттестации педагогических работников в условиях ФГОС»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г.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ГОУ ДПО «ЧИПИПКРО»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«Теория и методика обучения и воспитания детей с ограниченными возможностями здоровья»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Корректировка тифлопедагогической диагностики для всех возрастных групп</w:t>
            </w:r>
          </w:p>
          <w:p w:rsidR="005D42B9" w:rsidRPr="001948BE" w:rsidRDefault="005D42B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89272E" w:rsidRPr="001948BE" w:rsidRDefault="0089272E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Разработка картотеки дидактических игр с коррекционным содержанием</w:t>
            </w:r>
          </w:p>
          <w:p w:rsidR="008952CF" w:rsidRPr="001948BE" w:rsidRDefault="008952CF" w:rsidP="008952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Формирование патриотических </w:t>
            </w:r>
            <w:r w:rsidRPr="001948BE">
              <w:rPr>
                <w:rFonts w:ascii="Times New Roman" w:hAnsi="Times New Roman" w:cs="Times New Roman"/>
              </w:rPr>
              <w:lastRenderedPageBreak/>
              <w:t>чувств  у детей старшего дошкольного возраста</w:t>
            </w:r>
          </w:p>
          <w:p w:rsidR="008952CF" w:rsidRPr="001948BE" w:rsidRDefault="008952CF" w:rsidP="008952C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Устьянцева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– дефектолог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2008г.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ГОУ ВПО ЧГПУ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«Содержание коррекционной работы по развитию зрительного восприятия детей с нарушениями зрения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(№ 175)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18</w:t>
            </w:r>
            <w:r w:rsidRPr="001948BE">
              <w:rPr>
                <w:rFonts w:ascii="Times New Roman" w:hAnsi="Times New Roman" w:cs="Times New Roman"/>
              </w:rPr>
              <w:t xml:space="preserve">ч </w:t>
            </w: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>г</w:t>
            </w:r>
            <w:r w:rsidRPr="001948BE">
              <w:rPr>
                <w:rFonts w:ascii="Times New Roman" w:eastAsia="Calibri" w:hAnsi="Times New Roman" w:cs="Times New Roman"/>
              </w:rPr>
              <w:t>36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«Создание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мультимедийных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проектов» (13-136)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948BE">
              <w:rPr>
                <w:rFonts w:ascii="Times New Roman" w:eastAsia="Calibri" w:hAnsi="Times New Roman" w:cs="Times New Roman"/>
              </w:rPr>
              <w:t>Блог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как эффективный инструмент…» (14-023)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2015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ГОУ ДПО «ЧИПИПКРО»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«Теория и методика обучения и воспитания детей с ограниченными возможностями здоровья»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16746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Совместная работа семьи и детского сада по воспитанию и развитию детей с нарушениями зрения</w:t>
            </w:r>
          </w:p>
          <w:p w:rsidR="005D42B9" w:rsidRPr="001948BE" w:rsidRDefault="005D42B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89272E" w:rsidRPr="001948BE" w:rsidRDefault="0089272E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Разработка картотеки дидактических игр с коррекционным содержанием</w:t>
            </w:r>
          </w:p>
          <w:p w:rsidR="00141473" w:rsidRPr="001948BE" w:rsidRDefault="00141473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Перспективное тематическое планирование по развитию сюжетно – ролевой игры</w:t>
            </w: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Бахмач Светлана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– дефектолог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2007г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ГПУ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Учитель-тифлопедагог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2007г.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АПК и 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ПРО</w:t>
            </w:r>
            <w:proofErr w:type="gramEnd"/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Коррекционно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– педагогическая работа в образовательном учреждении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1948BE">
              <w:rPr>
                <w:rFonts w:ascii="Times New Roman" w:eastAsia="Calibri" w:hAnsi="Times New Roman" w:cs="Times New Roman"/>
              </w:rPr>
              <w:t xml:space="preserve"> –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1948BE">
              <w:rPr>
                <w:rFonts w:ascii="Times New Roman" w:eastAsia="Calibri" w:hAnsi="Times New Roman" w:cs="Times New Roman"/>
              </w:rPr>
              <w:t xml:space="preserve"> видов»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2012г.36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Блог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как форма личного и корпоративного интернет</w:t>
            </w:r>
            <w:r w:rsidR="004E06B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редставительства»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«З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-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1948BE">
              <w:rPr>
                <w:rFonts w:ascii="Times New Roman" w:eastAsia="Calibri" w:hAnsi="Times New Roman" w:cs="Times New Roman"/>
              </w:rPr>
              <w:t xml:space="preserve">  моделирование»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«Эффективное использование программы 3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1948BE">
              <w:rPr>
                <w:rFonts w:ascii="Times New Roman" w:eastAsia="Calibri" w:hAnsi="Times New Roman" w:cs="Times New Roman"/>
              </w:rPr>
              <w:t xml:space="preserve"> – моделирования </w:t>
            </w:r>
            <w:proofErr w:type="spellStart"/>
            <w:r w:rsidRPr="001948BE">
              <w:rPr>
                <w:rFonts w:ascii="Times New Roman" w:eastAsia="Calibri" w:hAnsi="Times New Roman" w:cs="Times New Roman"/>
                <w:lang w:val="en-US"/>
              </w:rPr>
              <w:t>Googl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Sketch</w:t>
            </w:r>
            <w:r w:rsidRPr="001948BE">
              <w:rPr>
                <w:rFonts w:ascii="Times New Roman" w:eastAsia="Calibri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Up</w:t>
            </w:r>
            <w:r w:rsidRPr="001948BE">
              <w:rPr>
                <w:rFonts w:ascii="Times New Roman" w:eastAsia="Calibri" w:hAnsi="Times New Roman" w:cs="Times New Roman"/>
              </w:rPr>
              <w:t>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«Создание электронного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портфолио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специалиста»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«Основы работы с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интернет-</w:t>
            </w:r>
            <w:r w:rsidRPr="001948BE">
              <w:rPr>
                <w:rFonts w:ascii="Times New Roman" w:eastAsia="Calibri" w:hAnsi="Times New Roman" w:cs="Times New Roman"/>
              </w:rPr>
              <w:lastRenderedPageBreak/>
              <w:t>ресурсами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>» (13-184)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ГОУ ДПО «ЧИПИПКРО»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«Теория и методика обучения и воспитания детей с ограниченными возможностями здоровья (3054)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5D42B9" w:rsidRPr="001948BE" w:rsidRDefault="00FC653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Коррекционные программы обучения и воспитания детей с нарушением зрения 2-3 лет, параметры диагностики.</w:t>
            </w:r>
            <w:r w:rsidR="005D42B9" w:rsidRPr="001948BE">
              <w:rPr>
                <w:rFonts w:ascii="Times New Roman" w:hAnsi="Times New Roman" w:cs="Times New Roman"/>
              </w:rPr>
              <w:t xml:space="preserve"> </w:t>
            </w:r>
          </w:p>
          <w:p w:rsidR="00F27298" w:rsidRPr="001948BE" w:rsidRDefault="00F27298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Сенсорное воспитание дошкольников через дидактические игры</w:t>
            </w:r>
          </w:p>
          <w:p w:rsidR="00FC6539" w:rsidRPr="001948BE" w:rsidRDefault="005D42B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Картотека упражнений по развитию у детей с нарушением зрения навыков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микроориентировки</w:t>
            </w:r>
            <w:proofErr w:type="spellEnd"/>
          </w:p>
          <w:p w:rsidR="005D42B9" w:rsidRPr="001948BE" w:rsidRDefault="005D42B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Разработка тематического планирования и конспектов занятий по Обучению грамоте детей с нарушением зрения.</w:t>
            </w:r>
          </w:p>
          <w:p w:rsidR="005D42B9" w:rsidRPr="001948BE" w:rsidRDefault="005D42B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Создание сборника презентаций по лексическим темам.</w:t>
            </w:r>
          </w:p>
          <w:p w:rsidR="005D42B9" w:rsidRPr="001948BE" w:rsidRDefault="005D42B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Методические рекомендации по </w:t>
            </w:r>
            <w:r w:rsidRPr="001948BE">
              <w:rPr>
                <w:rFonts w:ascii="Times New Roman" w:hAnsi="Times New Roman" w:cs="Times New Roman"/>
              </w:rPr>
              <w:lastRenderedPageBreak/>
              <w:t>планированию наблюдений на прогулке с детьми старшего и среднего дошкольного возраста с нарушением зрения</w:t>
            </w:r>
          </w:p>
          <w:p w:rsidR="005D42B9" w:rsidRPr="001948BE" w:rsidRDefault="005D42B9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89272E" w:rsidRPr="001948BE" w:rsidRDefault="0089272E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Разработка картотеки дидактических игр с коррекционным содержанием</w:t>
            </w: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Серегина Светлана Леонидовна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2005г.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Учебный центр «Эверест»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«Информационно-коммуникационные технологии»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«Офисные компьютерные программы»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2010г.72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="008562D8">
              <w:rPr>
                <w:rFonts w:ascii="Times New Roman" w:eastAsia="Calibri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«Педагогические технологии в работе с детьми дошкольного возраста»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(УДОСТОВЕРЕНИЕ № 7078)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2011г.24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«Использование ТРИЗ в образовательной деятельности ДОУ в условиях реализации ФГТ»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(СЕРТИФИКАТ № 0031709)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2013г.24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ЧИПИПКРО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Игротерапия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как эффективное средство психологической помощи обучающимся и воспитанникам с нарушениями в поведении»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(СЕРТИФИКАТ № 006429)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18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«Создание электронного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портфолио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специалиста» (13-247)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13.03.14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18ч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«Создание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мультимедийных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проектов в среде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Scratch</w:t>
            </w:r>
            <w:r w:rsidRPr="001948BE">
              <w:rPr>
                <w:rFonts w:ascii="Times New Roman" w:eastAsia="Calibri" w:hAnsi="Times New Roman" w:cs="Times New Roman"/>
              </w:rPr>
              <w:t>» (14-056)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«Реализация педагогических технологий в решении актуальных проблем педагогической деятельности в условиях </w:t>
            </w:r>
            <w:r w:rsidRPr="001948BE">
              <w:rPr>
                <w:rFonts w:ascii="Times New Roman" w:eastAsia="Calibri" w:hAnsi="Times New Roman" w:cs="Times New Roman"/>
              </w:rPr>
              <w:lastRenderedPageBreak/>
              <w:t>введения и реализации ФГОС ДО» (16-187)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1948B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Карчагина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2011студент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ЧПК № 2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Кафедра дошкольного образования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ГОУ ДПО «ЧИПИПКРО»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«Теория и методика обучения и воспитания детей с ограниченными возможностями здоровья»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(236)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ГОУ ДПО «ЧИПИПКРО»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«Педагогическая деятельность в условиях реализации ФГОС ДО»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№ 028585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мелкой  и общей моторики детей раннего возраста</w:t>
            </w:r>
          </w:p>
          <w:p w:rsidR="009E2BCF" w:rsidRPr="001948BE" w:rsidRDefault="00110867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Современные подходы к организации взаимодействия семьи и дошкольного образовательного учреждения</w:t>
            </w:r>
          </w:p>
          <w:p w:rsidR="00141473" w:rsidRPr="001948BE" w:rsidRDefault="00141473" w:rsidP="009E2B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Сенсорное развитие детей раннего возраста</w:t>
            </w:r>
          </w:p>
          <w:p w:rsidR="00110867" w:rsidRPr="001948BE" w:rsidRDefault="00110867" w:rsidP="00110867">
            <w:pPr>
              <w:pStyle w:val="a4"/>
              <w:rPr>
                <w:rFonts w:ascii="Times New Roman" w:hAnsi="Times New Roman" w:cs="Times New Roman"/>
              </w:rPr>
            </w:pPr>
          </w:p>
          <w:p w:rsidR="009E2BCF" w:rsidRPr="001948BE" w:rsidRDefault="009E2BCF" w:rsidP="009E2B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Лукоянова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студент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ЧПК № 2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Кафедра дошкольного образования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«З-</w:t>
            </w:r>
            <w:proofErr w:type="gramStart"/>
            <w:r w:rsidRPr="001948BE">
              <w:rPr>
                <w:rFonts w:ascii="Times New Roman" w:eastAsia="Calibri" w:hAnsi="Times New Roman" w:cs="Times New Roman"/>
                <w:lang w:val="en-US"/>
              </w:rPr>
              <w:t>D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 xml:space="preserve">  моделирование»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="00252154" w:rsidRPr="001948BE">
              <w:rPr>
                <w:rFonts w:ascii="Times New Roman" w:eastAsia="Calibri" w:hAnsi="Times New Roman" w:cs="Times New Roman"/>
              </w:rPr>
              <w:t>ч</w:t>
            </w:r>
          </w:p>
          <w:p w:rsidR="00F27298" w:rsidRPr="001948BE" w:rsidRDefault="00F27298" w:rsidP="00BB5F16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="00252154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«Реализация педагогических технологий в решении актуальных проблем педагогической деятельности в условиях введения и реализации ФГОС ДО» (16-361)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252154" w:rsidP="001108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Обобщение опыта «Обогащение </w:t>
            </w:r>
            <w:r w:rsidR="00EF6C93" w:rsidRPr="001948BE">
              <w:rPr>
                <w:rFonts w:ascii="Times New Roman" w:hAnsi="Times New Roman" w:cs="Times New Roman"/>
              </w:rPr>
              <w:t>словаря у детей раннего возраста»</w:t>
            </w:r>
          </w:p>
          <w:p w:rsidR="00627F6A" w:rsidRPr="001948BE" w:rsidRDefault="00627F6A" w:rsidP="001108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EF6C93" w:rsidRPr="001948BE" w:rsidRDefault="00EF6C93" w:rsidP="002521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Сухова Татьяна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2014г.72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F27298" w:rsidRPr="001948BE" w:rsidRDefault="00F27298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«ЧИПИПКРО»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«Педагогическая деятельность в условиях введения ФГОС 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Использование метода «Мнемотехника при развитии звукопроизношения у детей старшего дошкольного возраста с нарушением зрения»</w:t>
            </w:r>
          </w:p>
        </w:tc>
      </w:tr>
      <w:tr w:rsidR="00F27298" w:rsidRPr="001948BE" w:rsidTr="001948BE">
        <w:tc>
          <w:tcPr>
            <w:tcW w:w="675" w:type="dxa"/>
          </w:tcPr>
          <w:p w:rsidR="00F27298" w:rsidRPr="001948BE" w:rsidRDefault="00F27298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F27298" w:rsidRPr="001948BE" w:rsidRDefault="00F27298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Ефимова Ольга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7298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F27298" w:rsidRPr="004E06B0" w:rsidRDefault="00F27298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вторая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F27298" w:rsidRPr="001948BE" w:rsidRDefault="00F27298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2010</w:t>
            </w:r>
            <w:r w:rsidRPr="001948BE">
              <w:rPr>
                <w:rFonts w:ascii="Times New Roman" w:hAnsi="Times New Roman" w:cs="Times New Roman"/>
              </w:rPr>
              <w:t>г</w:t>
            </w:r>
          </w:p>
          <w:p w:rsidR="00F27298" w:rsidRPr="001948BE" w:rsidRDefault="00F27298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ЧГПУ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ДИПЛОМ № 34756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Учитель-тифлопедагог</w:t>
            </w:r>
          </w:p>
          <w:p w:rsidR="00F27298" w:rsidRPr="001948BE" w:rsidRDefault="00F27298" w:rsidP="004364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2015г.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72ч</w:t>
            </w:r>
          </w:p>
          <w:p w:rsidR="00F27298" w:rsidRPr="001948BE" w:rsidRDefault="00F27298" w:rsidP="004364C9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МБОУ ДПО УМЦ г</w:t>
            </w:r>
            <w:proofErr w:type="gramStart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елябинска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(УДОСТОВЕРЕНИЕ № 15-503)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F27298" w:rsidRPr="001948BE" w:rsidRDefault="00F27298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Создание УДК по формированию навыков ориентировки в пространстве у детей раннего возраста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Ярцева Светлана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2012г.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«ЧИПИПКРО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»«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Педагогические технологии в работе с детьми дошкольного возраста»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«ЧИПИПКРО»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«Педагогическая деятельность в условиях введения ФГОС 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»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 ДПО УМЦ г</w:t>
            </w:r>
            <w:proofErr w:type="gramStart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елябинска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Блог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как эффективный инструмент создания электронного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портфолио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специалиста»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16-260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 xml:space="preserve">Ознакомление детей дошкольного возраста с ПДД </w:t>
            </w:r>
          </w:p>
          <w:p w:rsidR="003E7071" w:rsidRPr="001948BE" w:rsidRDefault="003E7071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творческих способностей детей через нетрадиционные техники изобразительной деятельности</w:t>
            </w:r>
          </w:p>
          <w:p w:rsidR="003E7071" w:rsidRPr="001948BE" w:rsidRDefault="003E7071" w:rsidP="003E70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Разработка календарного планирования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– </w:t>
            </w:r>
            <w:r w:rsidRPr="001948BE">
              <w:rPr>
                <w:rFonts w:ascii="Times New Roman" w:hAnsi="Times New Roman" w:cs="Times New Roman"/>
              </w:rPr>
              <w:lastRenderedPageBreak/>
              <w:t>образовательной работы в соответствии с ФГТ.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Чаплыгина Елена Михайловна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21.09.13г.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ГОУ ВПО ЧГПУ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«Обучение и воспитание детей с ограниченными возможностями здоровья»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(УДОСТОВЕРЕНИЕ № 6664)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627F6A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89272E" w:rsidRPr="001948BE" w:rsidRDefault="0089272E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Перспективное тематическое планирование по развитию сюжетно – ролевой игры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Ярушина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2010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ЧГПУ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ДИПЛОМ № 34759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Учитель-тифлопедагог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12ч.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«Эффективное использование технологических приемов визуализации информации»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30.01. 2014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«Создание и  обработка изображений с помощью графического редактора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Gimp</w:t>
            </w:r>
            <w:r w:rsidRPr="001948BE">
              <w:rPr>
                <w:rFonts w:ascii="Times New Roman" w:eastAsia="Calibri" w:hAnsi="Times New Roman" w:cs="Times New Roman"/>
              </w:rPr>
              <w:t>»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19.03.2014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12ч.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«Эффективное использование технологических приемов визуализации информации»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08.05.14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36ч.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Блог</w:t>
            </w:r>
            <w:proofErr w:type="spellEnd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, как форма личного и корпоративного интернет</w:t>
            </w:r>
            <w:r w:rsidR="004E06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E06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представительства» (14-381)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ЧИРПО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педагогические технологии развития детей в условиях введения ФГОС ДО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2903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ГОУ ДПО «ЧИПИПКРО»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«Теория и методика обучения и воспитания детей с ограниченными возможностями здоровья»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№  030338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627F6A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Челмакина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2009г.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948BE">
              <w:rPr>
                <w:rFonts w:ascii="Times New Roman" w:eastAsia="Calibri" w:hAnsi="Times New Roman" w:cs="Times New Roman"/>
              </w:rPr>
              <w:t>ГОУ ВПО ЧГПУ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«Индивидуализация оказания коррекционной помощи детям с нарушениями зрения (слепые, слабовидящие, косоглазие и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амблиопия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>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(УДОСТОВЕРЕНИЕ № 764)</w:t>
            </w:r>
            <w:proofErr w:type="gramEnd"/>
          </w:p>
          <w:p w:rsidR="00056F53" w:rsidRPr="001948BE" w:rsidRDefault="00056F53" w:rsidP="004364C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lastRenderedPageBreak/>
              <w:t>ГБОУ ДПО ЧИПИПК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«Теория и методика воспитания и обучения детей с ограниченными возможностями здоровья» (4736)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C94FD1" w:rsidRPr="001948BE" w:rsidRDefault="0035246E" w:rsidP="00C94F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Развитие коммуникативных навыков</w:t>
            </w:r>
            <w:r w:rsidR="00C94FD1" w:rsidRPr="001948BE">
              <w:rPr>
                <w:rFonts w:ascii="Times New Roman" w:hAnsi="Times New Roman" w:cs="Times New Roman"/>
              </w:rPr>
              <w:t xml:space="preserve"> как одного из факторов социальной адаптации младших школьников с нарушением зрения через театральную деятельность</w:t>
            </w:r>
          </w:p>
          <w:p w:rsidR="0089272E" w:rsidRPr="001948BE" w:rsidRDefault="0089272E" w:rsidP="008927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Перспективное тематическое планирование по развитию сюжетно – ролевой игры</w:t>
            </w:r>
          </w:p>
          <w:p w:rsidR="0035246E" w:rsidRPr="001948BE" w:rsidRDefault="0035246E" w:rsidP="00D3285A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35246E" w:rsidRPr="001948BE" w:rsidRDefault="0035246E" w:rsidP="003524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Прокутина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2015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студен</w:t>
            </w:r>
            <w:r w:rsidRPr="001948BE">
              <w:rPr>
                <w:rFonts w:ascii="Times New Roman" w:hAnsi="Times New Roman" w:cs="Times New Roman"/>
              </w:rPr>
              <w:t xml:space="preserve">т </w:t>
            </w:r>
            <w:r w:rsidRPr="001948BE">
              <w:rPr>
                <w:rFonts w:ascii="Times New Roman" w:eastAsia="Calibri" w:hAnsi="Times New Roman" w:cs="Times New Roman"/>
              </w:rPr>
              <w:t>ГБОУ ДПО «ЧИПИПКРО»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Договор № 3891 от 09.09.15</w:t>
            </w:r>
          </w:p>
          <w:p w:rsidR="00056F53" w:rsidRPr="001948BE" w:rsidRDefault="00056F53" w:rsidP="004364C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Нравственное воспитание дошкольников в ходе сюжетно-ролевых игр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Вахтерова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9</w:t>
            </w:r>
            <w:r w:rsidRPr="001948BE">
              <w:rPr>
                <w:rFonts w:ascii="Times New Roman" w:hAnsi="Times New Roman" w:cs="Times New Roman"/>
              </w:rPr>
              <w:t xml:space="preserve">ч. </w:t>
            </w:r>
            <w:r w:rsidRPr="001948BE">
              <w:rPr>
                <w:rFonts w:ascii="Times New Roman" w:eastAsia="Calibri" w:hAnsi="Times New Roman" w:cs="Times New Roman"/>
              </w:rPr>
              <w:t>РУО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Краеведческие вопросы в рамках региональной  программы «Наш дом – Южный Урал»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(УДОСТОВЕРЕНИЕ № 2)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«Воспитание, обучение и развитие детей с особыми образовательными потребностями в дошкольном образовательном учреждении»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(УДОСТОВЕРЕНИЕ № 1907)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13.03.14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36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«Базовые информационно-коммуникационные технологии в деятельности специалиста»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E72BD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ЧИПИПК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«Теория и методика воспитания и обучения детей с ограниченными возможностями здоровья» (4718)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«Уральский край – моя малая Родина» </w:t>
            </w:r>
          </w:p>
          <w:p w:rsidR="00627F6A" w:rsidRPr="001948BE" w:rsidRDefault="00627F6A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323458" w:rsidRPr="001948BE" w:rsidRDefault="00323458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«Развитие адаптивных способов ориентировки в окружающем на занятиях по социально  - бытовой ориентировке у детей с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депривацией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зрения»</w:t>
            </w:r>
          </w:p>
          <w:p w:rsidR="00323458" w:rsidRPr="001948BE" w:rsidRDefault="00323458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«Роль дидактической игры в умственном развитии детей дошкольного возраста</w:t>
            </w:r>
            <w:r w:rsidR="007D42DB" w:rsidRPr="001948BE">
              <w:rPr>
                <w:rFonts w:ascii="Times New Roman" w:hAnsi="Times New Roman" w:cs="Times New Roman"/>
              </w:rPr>
              <w:t xml:space="preserve"> с нарушением зрения.</w:t>
            </w:r>
          </w:p>
          <w:p w:rsidR="0089272E" w:rsidRPr="001948BE" w:rsidRDefault="0089272E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Перспективное тематическое планирование по развитию сюжетно – ролевой игры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Щербакова Светлана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2010г.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E72BD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Педагогические технологии в работе с детьми дошкольного возраста»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(УДОСТОВЕРЕНИЕ № 7085)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056F53" w:rsidRPr="001948BE" w:rsidRDefault="00056F53" w:rsidP="00E72BD4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ЧИРПО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педагогические технологии развития детей в условиях введения ФГОС </w:t>
            </w:r>
            <w:proofErr w:type="gramStart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Роль народных игр в воспитании и развитии детей дошкольного возраста</w:t>
            </w:r>
          </w:p>
          <w:p w:rsidR="00F805E9" w:rsidRPr="001948BE" w:rsidRDefault="00F805E9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1948BE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технологии через формирование графических навыков у детей </w:t>
            </w:r>
            <w:r w:rsidR="0033314C" w:rsidRPr="001948B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33314C" w:rsidRPr="001948BE">
              <w:rPr>
                <w:rFonts w:ascii="Times New Roman" w:hAnsi="Times New Roman" w:cs="Times New Roman"/>
              </w:rPr>
              <w:t>амблиопией</w:t>
            </w:r>
            <w:proofErr w:type="spellEnd"/>
            <w:r w:rsidR="0033314C" w:rsidRPr="001948BE">
              <w:rPr>
                <w:rFonts w:ascii="Times New Roman" w:hAnsi="Times New Roman" w:cs="Times New Roman"/>
              </w:rPr>
              <w:t xml:space="preserve"> и косоглазием.</w:t>
            </w:r>
          </w:p>
          <w:p w:rsidR="0033314C" w:rsidRPr="001948BE" w:rsidRDefault="0033314C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«Развитие пространственной ориентировки у детей с нарушением зрения»</w:t>
            </w:r>
          </w:p>
          <w:p w:rsidR="0033314C" w:rsidRPr="001948BE" w:rsidRDefault="0033314C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Приобщение детей дошкольного возраста к художественной литературе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Коробова Людмила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E72BD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2007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ЧГПУ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ДИПЛОМ № 27417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Организатор – методист дошкольного образования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2012г.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36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«Создание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мультимедийных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проектов», «Основы работы с электронными таблицами»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ГОУ ДПО «ЧИПИПКРО»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«Теория и методика обучения и воспитания детей с ограниченными возможностями здоровья»</w:t>
            </w:r>
          </w:p>
          <w:p w:rsidR="00056F53" w:rsidRPr="001948BE" w:rsidRDefault="00056F53" w:rsidP="00E72BD4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E72BD4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«Реализация педагогических технологий в решении актуальных проблем педагогической деятельности в условиях введения и реализации ФГОС 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Проведение опытов и экспериментов с детьми дошкольного возраста в рамках реализации ФГОС</w:t>
            </w:r>
          </w:p>
          <w:p w:rsidR="008952CF" w:rsidRPr="001948BE" w:rsidRDefault="008952CF" w:rsidP="008952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Формирование патриотических чувств  у детей старшего дошкольного возраста</w:t>
            </w:r>
          </w:p>
          <w:p w:rsidR="0089272E" w:rsidRPr="001948BE" w:rsidRDefault="0089272E" w:rsidP="008952C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33314C" w:rsidRPr="001948BE" w:rsidRDefault="0033314C" w:rsidP="0033314C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Жилак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2008г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36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ЧИППКРО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информационно-компьютерных технологий в дошкольном образовательном учреждении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(СЕРТИФИКАТ№ 0004455)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2008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«Комплексный подход к развитию ребенка в дошкольном образовательном учреждении. Реализация программ дошкольного образования нового поколения»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(УДОСТОВЕРЕНИЕ № 16184)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2013г.24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ЧИПИПКРО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Игротерапия</w:t>
            </w:r>
            <w:proofErr w:type="spellEnd"/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эффективное средство психологической помощи обучающимся и воспитанникам с нарушениями в поведении»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(СЕРТИФИКАТ № 006420_)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ЧИПИПК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«Теория и методика воспитания и обучения детей с ограниченными возможностями здоровья» (4723)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FC6539" w:rsidP="00FC65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Тематическое планирование по образовательной области «Познание» (конструирование) для детей с нарушением зрения</w:t>
            </w:r>
          </w:p>
          <w:p w:rsidR="00FC6539" w:rsidRPr="001948BE" w:rsidRDefault="00FC6539" w:rsidP="00FC65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«Картотека игр по развитию речи»</w:t>
            </w:r>
          </w:p>
          <w:p w:rsidR="00FC6539" w:rsidRPr="001948BE" w:rsidRDefault="00FC6539" w:rsidP="00FC65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«Семья как фактор социализации ребенка»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Абдрашитова Венера </w:t>
            </w: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студент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ЧГПУ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Кафедра коррекционной педагогики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lastRenderedPageBreak/>
              <w:t xml:space="preserve">«Создание электронного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портфолио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 xml:space="preserve"> специалиста»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30.01.2014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18ч.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«Создание и  обработка изображений с помощью графического редактора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Gimp</w:t>
            </w:r>
            <w:r w:rsidRPr="001948BE">
              <w:rPr>
                <w:rFonts w:ascii="Times New Roman" w:eastAsia="Calibri" w:hAnsi="Times New Roman" w:cs="Times New Roman"/>
              </w:rPr>
              <w:t>» (14-025)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ГБОУДПОС «ЧИРПО»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«Педагогическая деятельность в условиях введения ФГОС ДО» (349)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Сказка, как средство нравственного воспитания детей</w:t>
            </w:r>
          </w:p>
          <w:p w:rsidR="00627F6A" w:rsidRPr="001948BE" w:rsidRDefault="00627F6A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Методическое пособие «Играй и развивайся» интерактивная </w:t>
            </w:r>
            <w:r w:rsidRPr="001948BE">
              <w:rPr>
                <w:rFonts w:ascii="Times New Roman" w:hAnsi="Times New Roman" w:cs="Times New Roman"/>
              </w:rPr>
              <w:lastRenderedPageBreak/>
              <w:t>обучающая система (конспекты занятий)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Юсупова </w:t>
            </w: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Флюра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632740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2007г.72</w:t>
            </w:r>
            <w:r w:rsidRPr="001948BE">
              <w:rPr>
                <w:rFonts w:ascii="Times New Roman" w:hAnsi="Times New Roman" w:cs="Times New Roman"/>
              </w:rPr>
              <w:t>г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«Комплексный подход к развитию ребенка в дошкольном образовательном учреждении. Реализация образовательного содержания программы «Наш дом – Южный Урал»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(УДОСТОВЕРЕНИЕ № 10270)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«ЧГПУ»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Организация образовательного процесса в дошкольных образовательных организациях в условиях введения ФГОС 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математических способностей у детей дошкольного возраста через дидактические игры</w:t>
            </w:r>
          </w:p>
          <w:p w:rsidR="00627F6A" w:rsidRPr="001948BE" w:rsidRDefault="00627F6A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89272E" w:rsidRPr="001948BE" w:rsidRDefault="0089272E" w:rsidP="00627F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Перспективное тематическое планирование по развитию сюжетно – ролевой игры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Валитова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B93D44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2010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«Воспитание, обучение и развитие детей с особыми образовательными потребностями в дошкольном образовательном учреждении»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(УДОСТОВЕРЕНИЕ № 8162)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ЧИПИПК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«Теория и методика воспитания и обучения детей с ограниченными возможностями здоровья» (4717)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ч.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«Информационно-коммуникационные технологии»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18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МОУ ДПО УМЦ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 xml:space="preserve">«Введение в информационные технологии </w:t>
            </w:r>
            <w:r w:rsidRPr="001948BE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1948BE">
              <w:rPr>
                <w:rFonts w:ascii="Times New Roman" w:eastAsia="Calibri" w:hAnsi="Times New Roman" w:cs="Times New Roman"/>
              </w:rPr>
              <w:t xml:space="preserve"> века»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16-335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FC6539" w:rsidP="00FC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Обобщение опыта «Использование проблемных ситуаций в НОД в детском саду»</w:t>
            </w:r>
          </w:p>
          <w:p w:rsidR="00FC6539" w:rsidRPr="001948BE" w:rsidRDefault="00FC6539" w:rsidP="00FC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Мастер класс для родителей «Играем с пальчиками»</w:t>
            </w:r>
          </w:p>
          <w:p w:rsidR="00FC6539" w:rsidRPr="001948BE" w:rsidRDefault="00627F6A" w:rsidP="00FC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  <w:p w:rsidR="0033314C" w:rsidRPr="001948BE" w:rsidRDefault="0033314C" w:rsidP="00FC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пространственной ориентировки на занятиях</w:t>
            </w:r>
            <w:r w:rsidR="0035246E"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t>по констру</w:t>
            </w:r>
            <w:r w:rsidR="0035246E" w:rsidRPr="001948BE">
              <w:rPr>
                <w:rFonts w:ascii="Times New Roman" w:hAnsi="Times New Roman" w:cs="Times New Roman"/>
              </w:rPr>
              <w:t>ированию и аппликации с целью успешной адаптации детей с нарушением зрения в окружа</w:t>
            </w:r>
            <w:r w:rsidR="004E06B0">
              <w:rPr>
                <w:rFonts w:ascii="Times New Roman" w:hAnsi="Times New Roman" w:cs="Times New Roman"/>
              </w:rPr>
              <w:t>ю</w:t>
            </w:r>
            <w:r w:rsidR="0035246E" w:rsidRPr="001948BE">
              <w:rPr>
                <w:rFonts w:ascii="Times New Roman" w:hAnsi="Times New Roman" w:cs="Times New Roman"/>
              </w:rPr>
              <w:t>щем»</w:t>
            </w:r>
          </w:p>
          <w:p w:rsidR="0035246E" w:rsidRPr="001948BE" w:rsidRDefault="0035246E" w:rsidP="00FC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Ручной труд как средство коррекции слабовидящих детей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Радаева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студент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ЧГПУ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Дефектология 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Еремкина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Надежда Иванова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B93D44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2009г.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ИДТПП ЧГПУ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lastRenderedPageBreak/>
              <w:t>«Руководитель семинаров по этике и психологии делового общения»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2010г.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ИУУ ЧГПУ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«Опережающее обучение»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2011г.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МАПН и МИИП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«Базовые техники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арттерапии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>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2012г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иплом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ФГБОУ ВПО «ЧГПУ»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Присуждена квалификация педагог-психолог по специальности педагогика и психология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2015г.72ч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МБОУ ДПО УМЦ г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1948BE">
              <w:rPr>
                <w:rFonts w:ascii="Times New Roman" w:eastAsia="Calibri" w:hAnsi="Times New Roman" w:cs="Times New Roman"/>
              </w:rPr>
              <w:t>елябинска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(УДОСТОВЕРЕНИЕ № 15-364)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г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ГОУ ДПО «ЧИПИПКРО»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«Теория и методика обучения и воспитания детей с ограниченными возможностями здоровья»</w:t>
            </w:r>
            <w:r w:rsidRPr="00194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(234)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proofErr w:type="spellStart"/>
            <w:r w:rsidRPr="001948BE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hAnsi="Times New Roman" w:cs="Times New Roman"/>
              </w:rPr>
              <w:lastRenderedPageBreak/>
              <w:t>технологий в развитии познавательной деятельности дошкольников.</w:t>
            </w:r>
          </w:p>
          <w:p w:rsidR="00627F6A" w:rsidRPr="001948BE" w:rsidRDefault="00627F6A" w:rsidP="00627F6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Методическое пособие «Играй и развивайся» интерактивная обучающая система (конспекты занятий)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Ворфоломеева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Нелля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2011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 xml:space="preserve">ГОУ ДПО 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«Воспитание, обучение и развитие детей с особыми образовательными потребностями в дошкольном образовательном учреждении»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(УДОСТОВЕРЕНИЕ № 1908)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 xml:space="preserve">ч </w:t>
            </w:r>
            <w:r w:rsidRPr="001948BE">
              <w:rPr>
                <w:rFonts w:ascii="Times New Roman" w:eastAsia="Calibri" w:hAnsi="Times New Roman" w:cs="Times New Roman"/>
              </w:rPr>
              <w:t>ОС «ЧИРПО»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«Педагогическая деятельность в условиях введения ФГОС ДО» (344)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«Физическое воспитание ребенка раннего возраста»</w:t>
            </w:r>
          </w:p>
          <w:p w:rsidR="00C94FD1" w:rsidRPr="001948BE" w:rsidRDefault="00C94FD1" w:rsidP="00627F6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Картотека развитие мелкой моторики пальцев рук у детей раннего возр</w:t>
            </w:r>
            <w:r w:rsidR="004E06B0">
              <w:rPr>
                <w:rFonts w:ascii="Times New Roman" w:hAnsi="Times New Roman" w:cs="Times New Roman"/>
              </w:rPr>
              <w:t>а</w:t>
            </w:r>
            <w:r w:rsidRPr="001948BE">
              <w:rPr>
                <w:rFonts w:ascii="Times New Roman" w:hAnsi="Times New Roman" w:cs="Times New Roman"/>
              </w:rPr>
              <w:t>ста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Нина Викторовна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B93D44" w:rsidP="001654C9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proofErr w:type="gramStart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2012</w:t>
            </w:r>
            <w:r w:rsidRPr="001948BE">
              <w:rPr>
                <w:rFonts w:ascii="Times New Roman" w:hAnsi="Times New Roman" w:cs="Times New Roman"/>
              </w:rPr>
              <w:t xml:space="preserve">г 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ГБОУ ДПО «</w:t>
            </w:r>
            <w:proofErr w:type="spellStart"/>
            <w:r w:rsidRPr="001948BE">
              <w:rPr>
                <w:rFonts w:ascii="Times New Roman" w:eastAsia="Calibri" w:hAnsi="Times New Roman" w:cs="Times New Roman"/>
              </w:rPr>
              <w:t>ЧИПиПКРО</w:t>
            </w:r>
            <w:proofErr w:type="spellEnd"/>
            <w:r w:rsidRPr="001948BE">
              <w:rPr>
                <w:rFonts w:ascii="Times New Roman" w:eastAsia="Calibri" w:hAnsi="Times New Roman" w:cs="Times New Roman"/>
              </w:rPr>
              <w:t>»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«Воспитание, обучение и развитие детей с особыми образовательными потребностями в дошкольном образовательном учреждении»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(УДОСТОВЕРЕНИЕ № 10883)</w:t>
            </w:r>
          </w:p>
          <w:p w:rsidR="00056F53" w:rsidRPr="001948BE" w:rsidRDefault="00056F53" w:rsidP="008453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.г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056F53" w:rsidRPr="001948BE" w:rsidRDefault="00056F53" w:rsidP="0084533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ЧИРПО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педагогические технологии развития детей в условиях введения ФГОС ДО</w:t>
            </w: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327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1948BE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1948BE">
              <w:rPr>
                <w:rFonts w:ascii="Times New Roman" w:hAnsi="Times New Roman" w:cs="Times New Roman"/>
              </w:rPr>
              <w:t xml:space="preserve"> технологии в работе с детьми дошкольного возраста.</w:t>
            </w:r>
          </w:p>
          <w:p w:rsidR="00056F53" w:rsidRPr="001948BE" w:rsidRDefault="00056F53" w:rsidP="006327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Домашняя игр</w:t>
            </w:r>
            <w:r w:rsidR="004E06B0">
              <w:rPr>
                <w:rFonts w:ascii="Times New Roman" w:hAnsi="Times New Roman" w:cs="Times New Roman"/>
              </w:rPr>
              <w:t>о</w:t>
            </w:r>
            <w:r w:rsidRPr="001948BE">
              <w:rPr>
                <w:rFonts w:ascii="Times New Roman" w:hAnsi="Times New Roman" w:cs="Times New Roman"/>
              </w:rPr>
              <w:t>тека</w:t>
            </w:r>
          </w:p>
          <w:p w:rsidR="00056F53" w:rsidRPr="001948BE" w:rsidRDefault="00056F53" w:rsidP="006327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Цикл занятий по развитию предметно – игровой деятельности</w:t>
            </w:r>
          </w:p>
          <w:p w:rsidR="00056F53" w:rsidRPr="001948BE" w:rsidRDefault="00632740" w:rsidP="006327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Картотека игрового массажа</w:t>
            </w:r>
          </w:p>
          <w:p w:rsidR="00632740" w:rsidRPr="001948BE" w:rsidRDefault="00632740" w:rsidP="006327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Методические рекомендации по развитию мелкой моторики рук для детей раннего возраста</w:t>
            </w:r>
          </w:p>
          <w:p w:rsidR="009020AD" w:rsidRPr="001948BE" w:rsidRDefault="009020AD" w:rsidP="006327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Особенности использования дидактических игр с детьми дошкольного возраста с нарушением зрения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Царькова</w:t>
            </w:r>
            <w:proofErr w:type="spellEnd"/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B93D44" w:rsidP="001654C9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DD47B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2006</w:t>
            </w:r>
            <w:r w:rsidRPr="001948BE">
              <w:rPr>
                <w:rFonts w:ascii="Times New Roman" w:hAnsi="Times New Roman" w:cs="Times New Roman"/>
              </w:rPr>
              <w:t xml:space="preserve">г. </w:t>
            </w:r>
            <w:r w:rsidRPr="001948BE">
              <w:rPr>
                <w:rFonts w:ascii="Times New Roman" w:eastAsia="Calibri" w:hAnsi="Times New Roman" w:cs="Times New Roman"/>
              </w:rPr>
              <w:t>диплом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ГОУВПО ЧГПУ</w:t>
            </w:r>
          </w:p>
          <w:p w:rsidR="00056F53" w:rsidRPr="001948BE" w:rsidRDefault="00056F53" w:rsidP="00DD47B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«Организатор-методист дошкольного образования»</w:t>
            </w:r>
          </w:p>
          <w:p w:rsidR="00056F53" w:rsidRPr="001948BE" w:rsidRDefault="00056F53" w:rsidP="00DD47B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По специальности «Педагогика и методика дошкольного образования»</w:t>
            </w:r>
          </w:p>
          <w:p w:rsidR="00056F53" w:rsidRPr="001948BE" w:rsidRDefault="00056F53" w:rsidP="00DD47B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2014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DD47B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ФГБОУ ВПО «ЧГПУ»</w:t>
            </w:r>
            <w:r w:rsidRPr="001948BE">
              <w:rPr>
                <w:rFonts w:ascii="Times New Roman" w:eastAsia="Calibri" w:hAnsi="Times New Roman" w:cs="Times New Roman"/>
                <w:b/>
              </w:rPr>
              <w:t>№ 10875</w:t>
            </w:r>
          </w:p>
          <w:p w:rsidR="00056F53" w:rsidRPr="001948BE" w:rsidRDefault="00056F53" w:rsidP="00DD47B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образовательного процесса в дошкольных образовательных организациях в условиях введения Федеральных государственных образовательных стандартов</w:t>
            </w:r>
          </w:p>
          <w:p w:rsidR="00056F53" w:rsidRPr="001948BE" w:rsidRDefault="00056F53" w:rsidP="00DD47B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2016</w:t>
            </w:r>
            <w:r w:rsidRPr="001948BE">
              <w:rPr>
                <w:rFonts w:ascii="Times New Roman" w:hAnsi="Times New Roman" w:cs="Times New Roman"/>
              </w:rPr>
              <w:t>г.</w:t>
            </w:r>
            <w:r w:rsidRPr="001948BE">
              <w:rPr>
                <w:rFonts w:ascii="Times New Roman" w:eastAsia="Calibri" w:hAnsi="Times New Roman" w:cs="Times New Roman"/>
              </w:rPr>
              <w:t>72</w:t>
            </w:r>
            <w:r w:rsidRPr="001948BE">
              <w:rPr>
                <w:rFonts w:ascii="Times New Roman" w:hAnsi="Times New Roman" w:cs="Times New Roman"/>
              </w:rPr>
              <w:t>ч</w:t>
            </w:r>
          </w:p>
          <w:p w:rsidR="00056F53" w:rsidRPr="001948BE" w:rsidRDefault="00056F53" w:rsidP="00DD47B9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ГОУ ДПО «ЧИПИПКРО</w:t>
            </w:r>
            <w:proofErr w:type="gramStart"/>
            <w:r w:rsidRPr="001948BE">
              <w:rPr>
                <w:rFonts w:ascii="Times New Roman" w:eastAsia="Calibri" w:hAnsi="Times New Roman" w:cs="Times New Roman"/>
              </w:rPr>
              <w:t>»</w:t>
            </w:r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gramEnd"/>
            <w:r w:rsidRPr="001948BE">
              <w:rPr>
                <w:rFonts w:ascii="Times New Roman" w:eastAsia="Calibri" w:hAnsi="Times New Roman" w:cs="Times New Roman"/>
                <w:sz w:val="18"/>
                <w:szCs w:val="18"/>
              </w:rPr>
              <w:t>Теория и методика обучения и воспитания детей с ограниченными возможностями здоровья»</w:t>
            </w:r>
            <w:r w:rsidRPr="001948BE">
              <w:rPr>
                <w:rFonts w:ascii="Times New Roman" w:eastAsia="Calibri" w:hAnsi="Times New Roman" w:cs="Times New Roman"/>
              </w:rPr>
              <w:t>(252)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627F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Развитие творческих способностей у детей дошкольного возраста с нарушением зрения, через занятия аппликации</w:t>
            </w: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Матвейчук Галина Павловна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77205E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2016г.72ч</w:t>
            </w:r>
          </w:p>
          <w:p w:rsidR="00056F53" w:rsidRPr="001948BE" w:rsidRDefault="00056F53" w:rsidP="00772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МБОУ ДПО УМЦ г</w:t>
            </w:r>
            <w:proofErr w:type="gramStart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елябинска</w:t>
            </w:r>
          </w:p>
          <w:p w:rsidR="00056F53" w:rsidRPr="001948BE" w:rsidRDefault="00056F53" w:rsidP="0077205E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 xml:space="preserve">«Реализация педагогических технологий в решении актуальных проблем педагогической деятельности в условиях введения и реализации ФГОС </w:t>
            </w:r>
            <w:proofErr w:type="gramStart"/>
            <w:r w:rsidRPr="001948BE">
              <w:rPr>
                <w:rFonts w:ascii="Times New Roman" w:hAnsi="Times New Roman" w:cs="Times New Roman"/>
              </w:rPr>
              <w:t>ДО</w:t>
            </w:r>
            <w:proofErr w:type="gramEnd"/>
            <w:r w:rsidRPr="001948BE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Белова Наталья Андреевна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ср. специальное</w:t>
            </w:r>
          </w:p>
        </w:tc>
        <w:tc>
          <w:tcPr>
            <w:tcW w:w="1134" w:type="dxa"/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77205E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2016г.72ч.</w:t>
            </w:r>
          </w:p>
          <w:p w:rsidR="00056F53" w:rsidRPr="001948BE" w:rsidRDefault="00056F53" w:rsidP="007720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МБОУ ДПО УМЦ г</w:t>
            </w:r>
            <w:proofErr w:type="gramStart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елябинска</w:t>
            </w:r>
          </w:p>
          <w:p w:rsidR="00056F53" w:rsidRPr="001948BE" w:rsidRDefault="00056F53" w:rsidP="0077205E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«Реализация педагогических технологий в решении актуальных проблем педагогической деятельности в условиях введения и реализации ФГОС ДО» (16-467)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F53" w:rsidRPr="001948BE" w:rsidTr="001948BE">
        <w:tc>
          <w:tcPr>
            <w:tcW w:w="675" w:type="dxa"/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056F53" w:rsidRPr="001948BE" w:rsidRDefault="00056F53" w:rsidP="00165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Суворова Мария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F53" w:rsidRPr="004E06B0" w:rsidRDefault="00056F53" w:rsidP="001654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F53" w:rsidRPr="004E06B0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56F53" w:rsidRPr="004E06B0" w:rsidRDefault="00056F53" w:rsidP="004C2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056F53" w:rsidRPr="004E06B0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  <w:r w:rsidRPr="004E06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56F53" w:rsidRPr="001948BE" w:rsidRDefault="00056F53" w:rsidP="009E5F4D">
            <w:p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2011г.72ч.</w:t>
            </w:r>
          </w:p>
          <w:p w:rsidR="00056F53" w:rsidRPr="001948BE" w:rsidRDefault="00056F53" w:rsidP="009E5F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МБОУ ДПО УМЦ г</w:t>
            </w:r>
            <w:proofErr w:type="gramStart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948BE">
              <w:rPr>
                <w:rFonts w:ascii="Times New Roman" w:hAnsi="Times New Roman" w:cs="Times New Roman"/>
                <w:sz w:val="20"/>
                <w:szCs w:val="20"/>
              </w:rPr>
              <w:t>елябинска</w:t>
            </w:r>
          </w:p>
          <w:p w:rsidR="00056F53" w:rsidRPr="001948BE" w:rsidRDefault="00056F53" w:rsidP="009E5F4D">
            <w:p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«Информационно – коммуникативные технологии»</w:t>
            </w:r>
          </w:p>
          <w:p w:rsidR="00056F53" w:rsidRPr="001948BE" w:rsidRDefault="00056F53" w:rsidP="009E5F4D">
            <w:p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2016г. 72ч.</w:t>
            </w:r>
          </w:p>
          <w:p w:rsidR="00056F53" w:rsidRPr="001948BE" w:rsidRDefault="00056F53" w:rsidP="008B77AA">
            <w:pPr>
              <w:pStyle w:val="a4"/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eastAsia="Calibri" w:hAnsi="Times New Roman" w:cs="Times New Roman"/>
              </w:rPr>
              <w:t>ГОУ ДПО ЧИП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и</w:t>
            </w:r>
            <w:r w:rsidRPr="001948BE">
              <w:rPr>
                <w:rFonts w:ascii="Times New Roman" w:hAnsi="Times New Roman" w:cs="Times New Roman"/>
              </w:rPr>
              <w:t xml:space="preserve"> </w:t>
            </w:r>
            <w:r w:rsidRPr="001948BE">
              <w:rPr>
                <w:rFonts w:ascii="Times New Roman" w:eastAsia="Calibri" w:hAnsi="Times New Roman" w:cs="Times New Roman"/>
              </w:rPr>
              <w:t>ПКРО</w:t>
            </w:r>
          </w:p>
          <w:p w:rsidR="00056F53" w:rsidRPr="001948BE" w:rsidRDefault="00056F53" w:rsidP="009E5F4D">
            <w:pPr>
              <w:rPr>
                <w:rFonts w:ascii="Times New Roman" w:hAnsi="Times New Roman" w:cs="Times New Roman"/>
              </w:rPr>
            </w:pPr>
            <w:r w:rsidRPr="001948BE">
              <w:rPr>
                <w:rFonts w:ascii="Times New Roman" w:hAnsi="Times New Roman" w:cs="Times New Roman"/>
              </w:rPr>
              <w:t>«Педагогическая деятельность в условиях ФГОС дошкольного образования»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056F53" w:rsidRPr="001948BE" w:rsidRDefault="00056F53" w:rsidP="004C2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904" w:rsidRPr="004C2904" w:rsidRDefault="004C2904" w:rsidP="004C2904">
      <w:pPr>
        <w:jc w:val="center"/>
      </w:pPr>
    </w:p>
    <w:sectPr w:rsidR="004C2904" w:rsidRPr="004C2904" w:rsidSect="004C2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C3D"/>
    <w:multiLevelType w:val="hybridMultilevel"/>
    <w:tmpl w:val="E1A8A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57196"/>
    <w:multiLevelType w:val="hybridMultilevel"/>
    <w:tmpl w:val="D522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6B4E"/>
    <w:multiLevelType w:val="hybridMultilevel"/>
    <w:tmpl w:val="A3A68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34A41"/>
    <w:multiLevelType w:val="hybridMultilevel"/>
    <w:tmpl w:val="2E828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A37CA"/>
    <w:multiLevelType w:val="hybridMultilevel"/>
    <w:tmpl w:val="14460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D2356"/>
    <w:multiLevelType w:val="hybridMultilevel"/>
    <w:tmpl w:val="AFC48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0426DA"/>
    <w:multiLevelType w:val="hybridMultilevel"/>
    <w:tmpl w:val="55B68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07526"/>
    <w:multiLevelType w:val="hybridMultilevel"/>
    <w:tmpl w:val="1C74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C1056"/>
    <w:multiLevelType w:val="hybridMultilevel"/>
    <w:tmpl w:val="DDFA6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37212"/>
    <w:multiLevelType w:val="hybridMultilevel"/>
    <w:tmpl w:val="0E3A1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85231"/>
    <w:multiLevelType w:val="hybridMultilevel"/>
    <w:tmpl w:val="6E260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ED6B9D"/>
    <w:multiLevelType w:val="hybridMultilevel"/>
    <w:tmpl w:val="89F6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B3BC5"/>
    <w:multiLevelType w:val="hybridMultilevel"/>
    <w:tmpl w:val="8242C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04"/>
    <w:rsid w:val="00056F53"/>
    <w:rsid w:val="00110867"/>
    <w:rsid w:val="00141473"/>
    <w:rsid w:val="001654C9"/>
    <w:rsid w:val="001948BE"/>
    <w:rsid w:val="001D2D0A"/>
    <w:rsid w:val="00252154"/>
    <w:rsid w:val="00323458"/>
    <w:rsid w:val="0033314C"/>
    <w:rsid w:val="0033385C"/>
    <w:rsid w:val="0035246E"/>
    <w:rsid w:val="00367CC6"/>
    <w:rsid w:val="003C6A79"/>
    <w:rsid w:val="003E7071"/>
    <w:rsid w:val="003F6B4F"/>
    <w:rsid w:val="004364C9"/>
    <w:rsid w:val="00441909"/>
    <w:rsid w:val="0047265F"/>
    <w:rsid w:val="004C2904"/>
    <w:rsid w:val="004E06B0"/>
    <w:rsid w:val="00515719"/>
    <w:rsid w:val="00524974"/>
    <w:rsid w:val="005A21E3"/>
    <w:rsid w:val="005D42B9"/>
    <w:rsid w:val="00627F6A"/>
    <w:rsid w:val="00632740"/>
    <w:rsid w:val="00644433"/>
    <w:rsid w:val="0077205E"/>
    <w:rsid w:val="007D42DB"/>
    <w:rsid w:val="00816DAF"/>
    <w:rsid w:val="0084533F"/>
    <w:rsid w:val="008562D8"/>
    <w:rsid w:val="0089272E"/>
    <w:rsid w:val="008952CF"/>
    <w:rsid w:val="008B77AA"/>
    <w:rsid w:val="009020AD"/>
    <w:rsid w:val="009E2BCF"/>
    <w:rsid w:val="009E5F4D"/>
    <w:rsid w:val="00A0161B"/>
    <w:rsid w:val="00A33B33"/>
    <w:rsid w:val="00A63A1D"/>
    <w:rsid w:val="00AE43C7"/>
    <w:rsid w:val="00B4442A"/>
    <w:rsid w:val="00B878AF"/>
    <w:rsid w:val="00B90374"/>
    <w:rsid w:val="00B93D44"/>
    <w:rsid w:val="00BB5F16"/>
    <w:rsid w:val="00C94FD1"/>
    <w:rsid w:val="00D2349D"/>
    <w:rsid w:val="00D3285A"/>
    <w:rsid w:val="00D43C98"/>
    <w:rsid w:val="00D54F95"/>
    <w:rsid w:val="00DD47B9"/>
    <w:rsid w:val="00DF20E5"/>
    <w:rsid w:val="00DF33C0"/>
    <w:rsid w:val="00E3392D"/>
    <w:rsid w:val="00E72BD4"/>
    <w:rsid w:val="00EF0E93"/>
    <w:rsid w:val="00EF6C93"/>
    <w:rsid w:val="00F27298"/>
    <w:rsid w:val="00F6786B"/>
    <w:rsid w:val="00F71428"/>
    <w:rsid w:val="00F805E9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44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16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user</cp:lastModifiedBy>
  <cp:revision>6</cp:revision>
  <dcterms:created xsi:type="dcterms:W3CDTF">2016-11-16T10:54:00Z</dcterms:created>
  <dcterms:modified xsi:type="dcterms:W3CDTF">2017-01-09T04:19:00Z</dcterms:modified>
</cp:coreProperties>
</file>